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E" w:rsidRDefault="00354B5E" w:rsidP="00354B5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54B5E" w:rsidRPr="00A8113C" w:rsidRDefault="00354B5E" w:rsidP="00354B5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54B5E" w:rsidRPr="00CD4F4F" w:rsidRDefault="00354B5E" w:rsidP="00354B5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54B5E" w:rsidRPr="00CD4F4F" w:rsidRDefault="00354B5E" w:rsidP="00354B5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54B5E" w:rsidRPr="00CD4F4F" w:rsidRDefault="00354B5E" w:rsidP="00354B5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0021543:4 по ул. </w:t>
      </w:r>
      <w:proofErr w:type="gramStart"/>
      <w:r>
        <w:rPr>
          <w:sz w:val="28"/>
          <w:szCs w:val="28"/>
          <w:lang w:val="ru-RU"/>
        </w:rPr>
        <w:t>Заречной</w:t>
      </w:r>
      <w:proofErr w:type="gramEnd"/>
      <w:r>
        <w:rPr>
          <w:sz w:val="28"/>
          <w:szCs w:val="28"/>
          <w:lang w:val="ru-RU"/>
        </w:rPr>
        <w:t>, 70 в городе Орле</w:t>
      </w:r>
    </w:p>
    <w:p w:rsidR="00354B5E" w:rsidRDefault="00354B5E" w:rsidP="00354B5E">
      <w:pPr>
        <w:jc w:val="center"/>
        <w:rPr>
          <w:sz w:val="28"/>
          <w:szCs w:val="28"/>
          <w:lang w:val="ru-RU"/>
        </w:rPr>
      </w:pPr>
    </w:p>
    <w:p w:rsidR="00354B5E" w:rsidRPr="00CD4F4F" w:rsidRDefault="00354B5E" w:rsidP="00354B5E">
      <w:pPr>
        <w:jc w:val="center"/>
        <w:rPr>
          <w:sz w:val="28"/>
          <w:szCs w:val="28"/>
          <w:lang w:val="ru-RU"/>
        </w:rPr>
      </w:pPr>
    </w:p>
    <w:p w:rsidR="00354B5E" w:rsidRPr="00CD4F4F" w:rsidRDefault="00354B5E" w:rsidP="00354B5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Гуменюк</w:t>
      </w:r>
      <w:proofErr w:type="spellEnd"/>
      <w:r>
        <w:rPr>
          <w:sz w:val="28"/>
          <w:szCs w:val="28"/>
          <w:lang w:val="ru-RU"/>
        </w:rPr>
        <w:t xml:space="preserve"> Г.И.,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14 августа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КУВИ-002/2020-13141201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54B5E" w:rsidRPr="000936B0" w:rsidRDefault="00354B5E" w:rsidP="00354B5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57:25:0021543:4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564,28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Заречная, 70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Гуменюк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Галине Ивановне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</w:t>
      </w:r>
      <w:r w:rsidRPr="000936B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0936B0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0 м</w:t>
      </w:r>
      <w:proofErr w:type="gramEnd"/>
      <w:r w:rsidRPr="000936B0">
        <w:rPr>
          <w:rFonts w:cs="Times New Roman"/>
          <w:bCs/>
          <w:sz w:val="28"/>
          <w:szCs w:val="28"/>
          <w:lang w:val="ru-RU"/>
        </w:rPr>
        <w:t>.</w:t>
      </w:r>
    </w:p>
    <w:p w:rsidR="00354B5E" w:rsidRDefault="00354B5E" w:rsidP="00354B5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54B5E" w:rsidRPr="00CD4F4F" w:rsidRDefault="00354B5E" w:rsidP="00354B5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54B5E" w:rsidRDefault="00354B5E" w:rsidP="00354B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54B5E" w:rsidRDefault="00354B5E" w:rsidP="00354B5E">
      <w:pPr>
        <w:pStyle w:val="Standard"/>
        <w:jc w:val="both"/>
        <w:rPr>
          <w:sz w:val="28"/>
          <w:szCs w:val="28"/>
          <w:lang w:val="ru-RU"/>
        </w:rPr>
      </w:pPr>
    </w:p>
    <w:p w:rsidR="00354B5E" w:rsidRDefault="00354B5E" w:rsidP="00354B5E">
      <w:pPr>
        <w:pStyle w:val="Standard"/>
        <w:jc w:val="both"/>
        <w:rPr>
          <w:sz w:val="28"/>
          <w:szCs w:val="28"/>
          <w:lang w:val="ru-RU"/>
        </w:rPr>
      </w:pPr>
    </w:p>
    <w:p w:rsidR="00354B5E" w:rsidRDefault="00354B5E" w:rsidP="00354B5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54B5E" w:rsidRDefault="00354B5E" w:rsidP="00354B5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02790E" w:rsidRPr="00354B5E" w:rsidRDefault="0002790E">
      <w:pPr>
        <w:rPr>
          <w:lang w:val="ru-RU"/>
        </w:rPr>
      </w:pPr>
    </w:p>
    <w:sectPr w:rsidR="0002790E" w:rsidRPr="0035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E"/>
    <w:rsid w:val="0002790E"/>
    <w:rsid w:val="00354B5E"/>
    <w:rsid w:val="00B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4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4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2020-08-26T11:45:00Z</dcterms:created>
  <dcterms:modified xsi:type="dcterms:W3CDTF">2020-08-26T11:46:00Z</dcterms:modified>
</cp:coreProperties>
</file>