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53" w:rsidRPr="00153764" w:rsidRDefault="004A3153" w:rsidP="00153764">
      <w:pPr>
        <w:tabs>
          <w:tab w:val="center" w:pos="4680"/>
          <w:tab w:val="left" w:pos="4956"/>
          <w:tab w:val="left" w:pos="6040"/>
        </w:tabs>
        <w:spacing w:after="0" w:line="240" w:lineRule="auto"/>
        <w:jc w:val="both"/>
        <w:rPr>
          <w:rFonts w:ascii="Times New Roman" w:hAnsi="Times New Roman"/>
          <w:color w:val="0000FF"/>
          <w:sz w:val="28"/>
          <w:szCs w:val="24"/>
          <w:lang w:eastAsia="ru-RU"/>
        </w:rPr>
      </w:pPr>
    </w:p>
    <w:p w:rsidR="004A3153" w:rsidRPr="00153764" w:rsidRDefault="004A3153" w:rsidP="00153764">
      <w:pPr>
        <w:tabs>
          <w:tab w:val="left" w:pos="2694"/>
        </w:tabs>
        <w:spacing w:after="0" w:line="240" w:lineRule="auto"/>
        <w:jc w:val="center"/>
        <w:rPr>
          <w:rFonts w:ascii="Times New Roman" w:hAnsi="Times New Roman"/>
          <w:sz w:val="28"/>
          <w:szCs w:val="24"/>
          <w:lang w:eastAsia="ru-RU"/>
        </w:rPr>
      </w:pPr>
    </w:p>
    <w:p w:rsidR="004A3153" w:rsidRPr="003F4381" w:rsidRDefault="004A3153" w:rsidP="00153764">
      <w:pPr>
        <w:spacing w:after="0" w:line="240" w:lineRule="auto"/>
        <w:jc w:val="center"/>
        <w:rPr>
          <w:rFonts w:ascii="Times New Roman" w:hAnsi="Times New Roman"/>
          <w:sz w:val="12"/>
          <w:szCs w:val="24"/>
          <w:lang w:eastAsia="ru-RU"/>
        </w:rPr>
      </w:pPr>
    </w:p>
    <w:p w:rsidR="004A3153" w:rsidRPr="003F4381" w:rsidRDefault="004A3153" w:rsidP="00153764">
      <w:pPr>
        <w:keepNext/>
        <w:spacing w:after="0" w:line="240" w:lineRule="exact"/>
        <w:jc w:val="center"/>
        <w:outlineLvl w:val="1"/>
        <w:rPr>
          <w:rFonts w:ascii="Times New Roman" w:hAnsi="Times New Roman"/>
          <w:b/>
          <w:bCs/>
          <w:spacing w:val="20"/>
          <w:sz w:val="8"/>
          <w:szCs w:val="24"/>
          <w:lang w:eastAsia="ru-RU"/>
        </w:rPr>
      </w:pPr>
      <w:r w:rsidRPr="003F4381">
        <w:rPr>
          <w:rFonts w:ascii="Times New Roman" w:hAnsi="Times New Roman"/>
          <w:bCs/>
          <w:spacing w:val="20"/>
          <w:sz w:val="24"/>
          <w:szCs w:val="24"/>
          <w:lang w:eastAsia="ru-RU"/>
        </w:rPr>
        <w:t>РОССИЙСКАЯ ФЕДЕРАЦИЯ</w:t>
      </w:r>
    </w:p>
    <w:p w:rsidR="004A3153" w:rsidRPr="003F4381" w:rsidRDefault="004A3153" w:rsidP="00153764">
      <w:pPr>
        <w:spacing w:after="0" w:line="240" w:lineRule="exact"/>
        <w:jc w:val="center"/>
        <w:rPr>
          <w:rFonts w:ascii="Times New Roman" w:hAnsi="Times New Roman"/>
          <w:caps/>
          <w:sz w:val="24"/>
          <w:szCs w:val="24"/>
          <w:lang w:eastAsia="ru-RU"/>
        </w:rPr>
      </w:pPr>
      <w:r w:rsidRPr="003F4381">
        <w:rPr>
          <w:rFonts w:ascii="Times New Roman" w:hAnsi="Times New Roman"/>
          <w:caps/>
          <w:sz w:val="24"/>
          <w:szCs w:val="24"/>
          <w:lang w:eastAsia="ru-RU"/>
        </w:rPr>
        <w:t>орловская область</w:t>
      </w:r>
    </w:p>
    <w:p w:rsidR="004A3153" w:rsidRPr="003F4381" w:rsidRDefault="004A3153" w:rsidP="00153764">
      <w:pPr>
        <w:spacing w:after="0" w:line="240" w:lineRule="exact"/>
        <w:jc w:val="center"/>
        <w:rPr>
          <w:rFonts w:ascii="Times New Roman" w:hAnsi="Times New Roman"/>
          <w:caps/>
          <w:sz w:val="24"/>
          <w:szCs w:val="24"/>
          <w:lang w:eastAsia="ru-RU"/>
        </w:rPr>
      </w:pPr>
      <w:r w:rsidRPr="003F4381">
        <w:rPr>
          <w:rFonts w:ascii="Times New Roman" w:hAnsi="Times New Roman"/>
          <w:caps/>
          <w:sz w:val="24"/>
          <w:szCs w:val="24"/>
          <w:lang w:eastAsia="ru-RU"/>
        </w:rPr>
        <w:t>муниципальное образование «Город орЁл»</w:t>
      </w:r>
    </w:p>
    <w:p w:rsidR="004A3153" w:rsidRPr="003F4381" w:rsidRDefault="004A3153" w:rsidP="00153764">
      <w:pPr>
        <w:keepNext/>
        <w:spacing w:after="0" w:line="240" w:lineRule="auto"/>
        <w:jc w:val="center"/>
        <w:outlineLvl w:val="0"/>
        <w:rPr>
          <w:rFonts w:ascii="Times New Roman" w:hAnsi="Times New Roman"/>
          <w:bCs/>
          <w:spacing w:val="30"/>
          <w:sz w:val="40"/>
          <w:szCs w:val="24"/>
          <w:lang w:eastAsia="ru-RU"/>
        </w:rPr>
      </w:pPr>
      <w:r w:rsidRPr="003F4381">
        <w:rPr>
          <w:rFonts w:ascii="Times New Roman" w:hAnsi="Times New Roman"/>
          <w:bCs/>
          <w:spacing w:val="30"/>
          <w:sz w:val="40"/>
          <w:szCs w:val="24"/>
          <w:lang w:eastAsia="ru-RU"/>
        </w:rPr>
        <w:t>Администрация города Орла</w:t>
      </w:r>
    </w:p>
    <w:p w:rsidR="004A3153" w:rsidRPr="003F4381" w:rsidRDefault="004A3153" w:rsidP="00153764">
      <w:pPr>
        <w:spacing w:after="0" w:line="240" w:lineRule="auto"/>
        <w:rPr>
          <w:rFonts w:ascii="Times New Roman" w:hAnsi="Times New Roman"/>
          <w:b/>
          <w:sz w:val="2"/>
          <w:szCs w:val="24"/>
          <w:lang w:eastAsia="ru-RU"/>
        </w:rPr>
      </w:pPr>
    </w:p>
    <w:p w:rsidR="004A3153" w:rsidRPr="003F4381" w:rsidRDefault="004A3153" w:rsidP="00153764">
      <w:pPr>
        <w:keepNext/>
        <w:spacing w:after="0" w:line="240" w:lineRule="auto"/>
        <w:jc w:val="center"/>
        <w:outlineLvl w:val="2"/>
        <w:rPr>
          <w:rFonts w:ascii="Times New Roman" w:hAnsi="Times New Roman"/>
          <w:b/>
          <w:bCs/>
          <w:caps/>
          <w:spacing w:val="40"/>
          <w:sz w:val="24"/>
          <w:szCs w:val="24"/>
          <w:lang w:eastAsia="ru-RU"/>
        </w:rPr>
      </w:pPr>
    </w:p>
    <w:p w:rsidR="004A3153" w:rsidRPr="003F4381" w:rsidRDefault="004A3153" w:rsidP="00153764">
      <w:pPr>
        <w:keepNext/>
        <w:spacing w:after="0" w:line="240" w:lineRule="auto"/>
        <w:jc w:val="center"/>
        <w:outlineLvl w:val="3"/>
        <w:rPr>
          <w:rFonts w:ascii="Times New Roman" w:hAnsi="Times New Roman"/>
          <w:b/>
          <w:bCs/>
          <w:caps/>
          <w:sz w:val="32"/>
          <w:szCs w:val="24"/>
          <w:lang w:eastAsia="ru-RU"/>
        </w:rPr>
      </w:pPr>
      <w:r w:rsidRPr="003F4381">
        <w:rPr>
          <w:rFonts w:ascii="Times New Roman" w:hAnsi="Times New Roman"/>
          <w:b/>
          <w:bCs/>
          <w:caps/>
          <w:sz w:val="32"/>
          <w:szCs w:val="24"/>
          <w:lang w:eastAsia="ru-RU"/>
        </w:rPr>
        <w:t>постановление</w:t>
      </w:r>
    </w:p>
    <w:p w:rsidR="004A3153" w:rsidRPr="003F4381" w:rsidRDefault="004A3153" w:rsidP="00153764">
      <w:pPr>
        <w:tabs>
          <w:tab w:val="center" w:pos="4680"/>
          <w:tab w:val="left" w:pos="4956"/>
          <w:tab w:val="left" w:pos="6040"/>
        </w:tabs>
        <w:spacing w:after="0" w:line="240" w:lineRule="auto"/>
        <w:rPr>
          <w:rFonts w:ascii="Times New Roman" w:hAnsi="Times New Roman"/>
          <w:sz w:val="28"/>
          <w:szCs w:val="24"/>
          <w:lang w:eastAsia="ru-RU"/>
        </w:rPr>
      </w:pPr>
      <w:r w:rsidRPr="003F4381">
        <w:rPr>
          <w:rFonts w:ascii="Times New Roman" w:hAnsi="Times New Roman"/>
          <w:sz w:val="28"/>
          <w:szCs w:val="24"/>
          <w:lang w:eastAsia="ru-RU"/>
        </w:rPr>
        <w:t xml:space="preserve">     22 декабря 2021 г.</w:t>
      </w:r>
      <w:r w:rsidRPr="003F4381">
        <w:rPr>
          <w:rFonts w:ascii="Times New Roman" w:hAnsi="Times New Roman"/>
          <w:sz w:val="28"/>
          <w:szCs w:val="24"/>
          <w:lang w:eastAsia="ru-RU"/>
        </w:rPr>
        <w:tab/>
        <w:t xml:space="preserve">      </w:t>
      </w:r>
      <w:r w:rsidRPr="003F4381">
        <w:rPr>
          <w:rFonts w:ascii="Times New Roman" w:hAnsi="Times New Roman"/>
          <w:sz w:val="28"/>
          <w:szCs w:val="24"/>
          <w:lang w:eastAsia="ru-RU"/>
        </w:rPr>
        <w:tab/>
        <w:t xml:space="preserve">    </w:t>
      </w:r>
      <w:r w:rsidR="003F4381">
        <w:rPr>
          <w:rFonts w:ascii="Times New Roman" w:hAnsi="Times New Roman"/>
          <w:sz w:val="28"/>
          <w:szCs w:val="24"/>
          <w:lang w:eastAsia="ru-RU"/>
        </w:rPr>
        <w:t xml:space="preserve">                            </w:t>
      </w:r>
      <w:bookmarkStart w:id="0" w:name="_GoBack"/>
      <w:bookmarkEnd w:id="0"/>
      <w:r w:rsidRPr="003F4381">
        <w:rPr>
          <w:rFonts w:ascii="Times New Roman" w:hAnsi="Times New Roman"/>
          <w:sz w:val="28"/>
          <w:szCs w:val="24"/>
          <w:lang w:eastAsia="ru-RU"/>
        </w:rPr>
        <w:t xml:space="preserve">  </w:t>
      </w:r>
      <w:r w:rsidR="003F4381">
        <w:rPr>
          <w:rFonts w:ascii="Times New Roman" w:hAnsi="Times New Roman"/>
          <w:sz w:val="28"/>
          <w:szCs w:val="24"/>
          <w:lang w:eastAsia="ru-RU"/>
        </w:rPr>
        <w:t>№</w:t>
      </w:r>
      <w:r w:rsidRPr="003F4381">
        <w:rPr>
          <w:rFonts w:ascii="Times New Roman" w:hAnsi="Times New Roman"/>
          <w:sz w:val="28"/>
          <w:szCs w:val="24"/>
          <w:lang w:eastAsia="ru-RU"/>
        </w:rPr>
        <w:t xml:space="preserve"> 5506</w:t>
      </w:r>
    </w:p>
    <w:p w:rsidR="004A3153" w:rsidRPr="003F4381" w:rsidRDefault="004A3153" w:rsidP="00153764">
      <w:pPr>
        <w:tabs>
          <w:tab w:val="center" w:pos="4680"/>
          <w:tab w:val="left" w:pos="4956"/>
          <w:tab w:val="left" w:pos="6040"/>
        </w:tabs>
        <w:spacing w:after="0" w:line="240" w:lineRule="auto"/>
        <w:jc w:val="center"/>
        <w:rPr>
          <w:rFonts w:ascii="Times New Roman" w:hAnsi="Times New Roman"/>
          <w:sz w:val="28"/>
          <w:szCs w:val="24"/>
          <w:lang w:eastAsia="ru-RU"/>
        </w:rPr>
      </w:pPr>
      <w:r w:rsidRPr="003F4381">
        <w:rPr>
          <w:rFonts w:ascii="Times New Roman" w:hAnsi="Times New Roman"/>
          <w:sz w:val="28"/>
          <w:szCs w:val="24"/>
          <w:lang w:eastAsia="ru-RU"/>
        </w:rPr>
        <w:t>Орёл</w:t>
      </w:r>
    </w:p>
    <w:p w:rsidR="004A3153" w:rsidRPr="00153764" w:rsidRDefault="004A3153" w:rsidP="00153764">
      <w:pPr>
        <w:tabs>
          <w:tab w:val="center" w:pos="4680"/>
          <w:tab w:val="left" w:pos="4956"/>
          <w:tab w:val="left" w:pos="6040"/>
        </w:tabs>
        <w:spacing w:after="0" w:line="240" w:lineRule="auto"/>
        <w:jc w:val="center"/>
        <w:rPr>
          <w:rFonts w:ascii="Times New Roman" w:hAnsi="Times New Roman"/>
          <w:color w:val="0000FF"/>
          <w:sz w:val="28"/>
          <w:szCs w:val="24"/>
          <w:lang w:eastAsia="ru-RU"/>
        </w:rPr>
      </w:pPr>
    </w:p>
    <w:p w:rsidR="004A3153" w:rsidRPr="00153764" w:rsidRDefault="004A3153" w:rsidP="00153764">
      <w:pPr>
        <w:spacing w:after="0" w:line="240" w:lineRule="auto"/>
        <w:rPr>
          <w:rFonts w:ascii="Times New Roman" w:hAnsi="Times New Roman"/>
          <w:sz w:val="28"/>
          <w:szCs w:val="24"/>
          <w:lang w:eastAsia="ru-RU"/>
        </w:rPr>
      </w:pPr>
    </w:p>
    <w:p w:rsidR="004A3153" w:rsidRPr="00153764" w:rsidRDefault="004A3153" w:rsidP="00153764">
      <w:pPr>
        <w:spacing w:after="0" w:line="240" w:lineRule="auto"/>
        <w:jc w:val="center"/>
        <w:rPr>
          <w:rFonts w:ascii="Times New Roman" w:hAnsi="Times New Roman"/>
          <w:sz w:val="28"/>
          <w:szCs w:val="24"/>
          <w:lang w:eastAsia="ru-RU"/>
        </w:rPr>
      </w:pPr>
      <w:r w:rsidRPr="00153764">
        <w:rPr>
          <w:rFonts w:ascii="Times New Roman" w:hAnsi="Times New Roman"/>
          <w:sz w:val="28"/>
          <w:szCs w:val="24"/>
          <w:lang w:eastAsia="ru-RU"/>
        </w:rPr>
        <w:t>О внесении изменений в постановление администрации города Орла от 25.07.2014 № 2947 «Об утверждении Реестра мест (площадок) накопления твёрдых коммунальных отходов на территории города Орла»</w:t>
      </w:r>
    </w:p>
    <w:p w:rsidR="004A3153" w:rsidRPr="00153764" w:rsidRDefault="004A3153" w:rsidP="00153764">
      <w:pPr>
        <w:spacing w:after="0" w:line="240" w:lineRule="auto"/>
        <w:jc w:val="center"/>
        <w:rPr>
          <w:rFonts w:ascii="Times New Roman" w:hAnsi="Times New Roman"/>
          <w:sz w:val="28"/>
          <w:szCs w:val="24"/>
          <w:lang w:eastAsia="ru-RU"/>
        </w:rPr>
      </w:pPr>
    </w:p>
    <w:p w:rsidR="004A3153" w:rsidRPr="00153764" w:rsidRDefault="004A3153" w:rsidP="00153764">
      <w:pPr>
        <w:spacing w:after="0" w:line="240" w:lineRule="auto"/>
        <w:rPr>
          <w:rFonts w:ascii="Times New Roman" w:hAnsi="Times New Roman"/>
          <w:sz w:val="28"/>
          <w:szCs w:val="24"/>
          <w:lang w:eastAsia="ru-RU"/>
        </w:rPr>
      </w:pPr>
    </w:p>
    <w:p w:rsidR="004A3153" w:rsidRPr="00153764" w:rsidRDefault="004A3153" w:rsidP="00153764">
      <w:pPr>
        <w:spacing w:after="0" w:line="240" w:lineRule="auto"/>
        <w:ind w:firstLine="720"/>
        <w:jc w:val="both"/>
        <w:rPr>
          <w:rFonts w:ascii="Times New Roman" w:hAnsi="Times New Roman"/>
          <w:sz w:val="28"/>
          <w:szCs w:val="28"/>
          <w:lang w:eastAsia="ru-RU"/>
        </w:rPr>
      </w:pPr>
      <w:r w:rsidRPr="00153764">
        <w:rPr>
          <w:rFonts w:ascii="Times New Roman" w:hAnsi="Times New Roman"/>
          <w:sz w:val="28"/>
          <w:szCs w:val="28"/>
          <w:lang w:eastAsia="ru-RU"/>
        </w:rPr>
        <w:t>В целях актуализации реестра мест (площадок) накопления твёрдых коммунальных отходов, улучшения санитарно-экологической ситуации на территории города Орла,</w:t>
      </w:r>
      <w:r w:rsidRPr="00153764">
        <w:rPr>
          <w:rFonts w:ascii="Times New Roman" w:hAnsi="Times New Roman"/>
          <w:b/>
          <w:sz w:val="28"/>
          <w:szCs w:val="28"/>
          <w:lang w:eastAsia="ru-RU"/>
        </w:rPr>
        <w:t xml:space="preserve"> администрация города Орла постановляет</w:t>
      </w:r>
      <w:r w:rsidRPr="00153764">
        <w:rPr>
          <w:rFonts w:ascii="Times New Roman" w:hAnsi="Times New Roman"/>
          <w:b/>
          <w:spacing w:val="16"/>
          <w:sz w:val="28"/>
          <w:szCs w:val="28"/>
          <w:lang w:eastAsia="ru-RU"/>
        </w:rPr>
        <w:t>:</w:t>
      </w:r>
    </w:p>
    <w:p w:rsidR="004A3153" w:rsidRPr="00153764" w:rsidRDefault="004A3153" w:rsidP="002C2360">
      <w:pPr>
        <w:numPr>
          <w:ilvl w:val="0"/>
          <w:numId w:val="1"/>
        </w:numPr>
        <w:spacing w:after="0" w:line="240" w:lineRule="auto"/>
        <w:ind w:left="0" w:firstLine="709"/>
        <w:jc w:val="both"/>
        <w:rPr>
          <w:rFonts w:ascii="Times New Roman" w:hAnsi="Times New Roman"/>
          <w:sz w:val="28"/>
          <w:szCs w:val="24"/>
          <w:lang w:eastAsia="ru-RU"/>
        </w:rPr>
      </w:pPr>
      <w:r w:rsidRPr="00153764">
        <w:rPr>
          <w:rFonts w:ascii="Times New Roman" w:hAnsi="Times New Roman"/>
          <w:sz w:val="28"/>
          <w:szCs w:val="24"/>
          <w:lang w:eastAsia="ru-RU"/>
        </w:rPr>
        <w:t xml:space="preserve">Внести в постановление администрации города Орла от 25.07.2014 № 2947 «Об утверждении Реестра мест (площадок) накопления твёрдых коммунальных отходов на территории города Орла» изменения, изложив приложение к постановлению в новой редакции (приложение). </w:t>
      </w:r>
    </w:p>
    <w:p w:rsidR="004A3153" w:rsidRPr="00153764" w:rsidRDefault="004A3153" w:rsidP="00153764">
      <w:pPr>
        <w:spacing w:after="0" w:line="240" w:lineRule="auto"/>
        <w:ind w:firstLine="709"/>
        <w:jc w:val="both"/>
        <w:rPr>
          <w:rFonts w:ascii="Times New Roman" w:hAnsi="Times New Roman"/>
          <w:sz w:val="28"/>
          <w:szCs w:val="28"/>
          <w:lang w:eastAsia="ru-RU"/>
        </w:rPr>
      </w:pPr>
      <w:r w:rsidRPr="00153764">
        <w:rPr>
          <w:rFonts w:ascii="Times New Roman" w:hAnsi="Times New Roman"/>
          <w:sz w:val="28"/>
          <w:szCs w:val="28"/>
          <w:lang w:eastAsia="ru-RU"/>
        </w:rPr>
        <w:t>2.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разместить на официальном сайте администрации города Орла в информационно-телекоммуникационной сети «Интернет» (</w:t>
      </w:r>
      <w:hyperlink r:id="rId5" w:history="1">
        <w:r w:rsidRPr="00153764">
          <w:rPr>
            <w:rFonts w:ascii="Times New Roman" w:hAnsi="Times New Roman"/>
            <w:sz w:val="28"/>
            <w:szCs w:val="28"/>
            <w:lang w:eastAsia="ru-RU"/>
          </w:rPr>
          <w:t>www.orel-adm.ru</w:t>
        </w:r>
      </w:hyperlink>
      <w:r w:rsidRPr="00153764">
        <w:rPr>
          <w:rFonts w:ascii="Times New Roman" w:hAnsi="Times New Roman"/>
          <w:sz w:val="28"/>
          <w:szCs w:val="28"/>
          <w:lang w:eastAsia="ru-RU"/>
        </w:rPr>
        <w:t>).</w:t>
      </w:r>
    </w:p>
    <w:p w:rsidR="004A3153" w:rsidRPr="00153764" w:rsidRDefault="004A3153" w:rsidP="00153764">
      <w:pPr>
        <w:spacing w:after="0" w:line="240" w:lineRule="auto"/>
        <w:ind w:firstLine="709"/>
        <w:jc w:val="both"/>
        <w:rPr>
          <w:rFonts w:ascii="Times New Roman" w:hAnsi="Times New Roman"/>
          <w:sz w:val="28"/>
          <w:szCs w:val="28"/>
          <w:lang w:eastAsia="ru-RU"/>
        </w:rPr>
      </w:pPr>
      <w:r w:rsidRPr="00153764">
        <w:rPr>
          <w:rFonts w:ascii="Times New Roman" w:hAnsi="Times New Roman"/>
          <w:sz w:val="28"/>
          <w:szCs w:val="28"/>
          <w:lang w:eastAsia="ru-RU"/>
        </w:rPr>
        <w:t xml:space="preserve">3. Контроль за исполнением настоящего постановления возложить на первого заместителя Мэра города Орла О.В. Минкина. </w:t>
      </w:r>
    </w:p>
    <w:p w:rsidR="004A3153" w:rsidRPr="00153764" w:rsidRDefault="004A3153" w:rsidP="00153764">
      <w:pPr>
        <w:spacing w:after="0" w:line="240" w:lineRule="auto"/>
        <w:rPr>
          <w:rFonts w:ascii="Times New Roman" w:hAnsi="Times New Roman"/>
          <w:sz w:val="28"/>
          <w:szCs w:val="24"/>
          <w:lang w:eastAsia="ru-RU"/>
        </w:rPr>
      </w:pPr>
    </w:p>
    <w:p w:rsidR="004A3153" w:rsidRPr="00153764" w:rsidRDefault="004A3153" w:rsidP="00153764">
      <w:pPr>
        <w:spacing w:after="0" w:line="240" w:lineRule="auto"/>
        <w:rPr>
          <w:rFonts w:ascii="Times New Roman" w:hAnsi="Times New Roman"/>
          <w:sz w:val="28"/>
          <w:szCs w:val="24"/>
          <w:lang w:eastAsia="ru-RU"/>
        </w:rPr>
      </w:pPr>
    </w:p>
    <w:p w:rsidR="004A3153" w:rsidRPr="00153764" w:rsidRDefault="004A3153" w:rsidP="00153764">
      <w:pPr>
        <w:spacing w:after="0" w:line="240" w:lineRule="auto"/>
        <w:rPr>
          <w:rFonts w:ascii="Times New Roman" w:hAnsi="Times New Roman"/>
          <w:sz w:val="28"/>
          <w:szCs w:val="24"/>
          <w:lang w:eastAsia="ru-RU"/>
        </w:rPr>
      </w:pPr>
    </w:p>
    <w:p w:rsidR="004A3153" w:rsidRPr="00153764" w:rsidRDefault="004A3153" w:rsidP="00153764">
      <w:pPr>
        <w:spacing w:after="0" w:line="240" w:lineRule="auto"/>
        <w:jc w:val="both"/>
        <w:rPr>
          <w:rFonts w:ascii="Times New Roman" w:hAnsi="Times New Roman"/>
          <w:sz w:val="24"/>
          <w:szCs w:val="24"/>
          <w:lang w:eastAsia="ru-RU"/>
        </w:rPr>
      </w:pPr>
      <w:r w:rsidRPr="00153764">
        <w:rPr>
          <w:rFonts w:ascii="Times New Roman" w:hAnsi="Times New Roman"/>
          <w:sz w:val="28"/>
          <w:szCs w:val="28"/>
          <w:lang w:eastAsia="ru-RU"/>
        </w:rPr>
        <w:t>Мэр города Орла                                                                               Ю.Н. Парахин</w:t>
      </w:r>
    </w:p>
    <w:p w:rsidR="004A3153" w:rsidRDefault="004A3153"/>
    <w:p w:rsidR="004A3153" w:rsidRDefault="004A3153"/>
    <w:p w:rsidR="004A3153" w:rsidRDefault="004A3153"/>
    <w:p w:rsidR="004A3153" w:rsidRDefault="004A3153"/>
    <w:p w:rsidR="004A3153" w:rsidRDefault="004A3153">
      <w:pPr>
        <w:sectPr w:rsidR="004A3153" w:rsidSect="00153764">
          <w:pgSz w:w="11906" w:h="16838"/>
          <w:pgMar w:top="1134" w:right="851" w:bottom="1134" w:left="1701" w:header="709" w:footer="709" w:gutter="0"/>
          <w:cols w:space="708"/>
          <w:docGrid w:linePitch="360"/>
        </w:sectPr>
      </w:pPr>
    </w:p>
    <w:tbl>
      <w:tblPr>
        <w:tblW w:w="0" w:type="auto"/>
        <w:tblInd w:w="93" w:type="dxa"/>
        <w:tblLook w:val="00A0" w:firstRow="1" w:lastRow="0" w:firstColumn="1" w:lastColumn="0" w:noHBand="0" w:noVBand="0"/>
      </w:tblPr>
      <w:tblGrid>
        <w:gridCol w:w="661"/>
        <w:gridCol w:w="2317"/>
        <w:gridCol w:w="1796"/>
        <w:gridCol w:w="1298"/>
        <w:gridCol w:w="1069"/>
        <w:gridCol w:w="2351"/>
        <w:gridCol w:w="216"/>
        <w:gridCol w:w="576"/>
        <w:gridCol w:w="322"/>
        <w:gridCol w:w="2431"/>
        <w:gridCol w:w="2484"/>
      </w:tblGrid>
      <w:tr w:rsidR="004A3153" w:rsidRPr="00A507D9" w:rsidTr="008E1329">
        <w:trPr>
          <w:trHeight w:val="1110"/>
        </w:trPr>
        <w:tc>
          <w:tcPr>
            <w:tcW w:w="0" w:type="auto"/>
            <w:gridSpan w:val="7"/>
            <w:shd w:val="clear" w:color="000000" w:fill="FFFFFF"/>
            <w:vAlign w:val="bottom"/>
          </w:tcPr>
          <w:p w:rsidR="004A3153" w:rsidRPr="00BD74DC" w:rsidRDefault="004A3153" w:rsidP="008E1329">
            <w:pPr>
              <w:spacing w:after="0" w:line="240" w:lineRule="auto"/>
              <w:jc w:val="center"/>
              <w:rPr>
                <w:rFonts w:ascii="Times New Roman" w:hAnsi="Times New Roman"/>
                <w:b/>
                <w:bCs/>
                <w:sz w:val="28"/>
                <w:szCs w:val="28"/>
                <w:lang w:eastAsia="ru-RU"/>
              </w:rPr>
            </w:pPr>
          </w:p>
        </w:tc>
        <w:tc>
          <w:tcPr>
            <w:tcW w:w="0" w:type="auto"/>
            <w:gridSpan w:val="4"/>
            <w:shd w:val="clear" w:color="000000" w:fill="FFFFFF"/>
            <w:vAlign w:val="bottom"/>
          </w:tcPr>
          <w:p w:rsidR="004A3153" w:rsidRPr="00BD74DC" w:rsidRDefault="004A3153" w:rsidP="008E1329">
            <w:pPr>
              <w:spacing w:after="0" w:line="240" w:lineRule="auto"/>
              <w:jc w:val="center"/>
              <w:rPr>
                <w:rFonts w:ascii="Times New Roman" w:hAnsi="Times New Roman"/>
                <w:bCs/>
                <w:sz w:val="24"/>
                <w:szCs w:val="24"/>
                <w:lang w:eastAsia="ru-RU"/>
              </w:rPr>
            </w:pPr>
            <w:r w:rsidRPr="00BD74DC">
              <w:rPr>
                <w:rFonts w:ascii="Times New Roman" w:hAnsi="Times New Roman"/>
                <w:bCs/>
                <w:sz w:val="24"/>
                <w:szCs w:val="24"/>
                <w:lang w:eastAsia="ru-RU"/>
              </w:rPr>
              <w:t>Приложение</w:t>
            </w:r>
          </w:p>
          <w:p w:rsidR="004A3153" w:rsidRPr="00BD74DC" w:rsidRDefault="004A3153" w:rsidP="008E1329">
            <w:pPr>
              <w:spacing w:after="0" w:line="240" w:lineRule="auto"/>
              <w:jc w:val="center"/>
              <w:rPr>
                <w:rFonts w:ascii="Times New Roman" w:hAnsi="Times New Roman"/>
                <w:bCs/>
                <w:sz w:val="24"/>
                <w:szCs w:val="24"/>
                <w:lang w:eastAsia="ru-RU"/>
              </w:rPr>
            </w:pPr>
            <w:r w:rsidRPr="00BD74DC">
              <w:rPr>
                <w:rFonts w:ascii="Times New Roman" w:hAnsi="Times New Roman"/>
                <w:bCs/>
                <w:sz w:val="24"/>
                <w:szCs w:val="24"/>
                <w:lang w:eastAsia="ru-RU"/>
              </w:rPr>
              <w:t>к постановлению</w:t>
            </w:r>
          </w:p>
          <w:p w:rsidR="004A3153" w:rsidRPr="00BD74DC" w:rsidRDefault="004A3153" w:rsidP="008E1329">
            <w:pPr>
              <w:spacing w:after="0" w:line="240" w:lineRule="auto"/>
              <w:jc w:val="center"/>
              <w:rPr>
                <w:rFonts w:ascii="Times New Roman" w:hAnsi="Times New Roman"/>
                <w:bCs/>
                <w:sz w:val="24"/>
                <w:szCs w:val="24"/>
                <w:lang w:eastAsia="ru-RU"/>
              </w:rPr>
            </w:pPr>
            <w:r w:rsidRPr="00BD74DC">
              <w:rPr>
                <w:rFonts w:ascii="Times New Roman" w:hAnsi="Times New Roman"/>
                <w:bCs/>
                <w:sz w:val="24"/>
                <w:szCs w:val="24"/>
                <w:lang w:eastAsia="ru-RU"/>
              </w:rPr>
              <w:t>администрации города Орла</w:t>
            </w:r>
          </w:p>
          <w:p w:rsidR="004A3153" w:rsidRPr="00BD74DC" w:rsidRDefault="004A3153" w:rsidP="008E1329">
            <w:pPr>
              <w:spacing w:after="0" w:line="240" w:lineRule="auto"/>
              <w:jc w:val="center"/>
              <w:rPr>
                <w:rFonts w:ascii="Times New Roman" w:hAnsi="Times New Roman"/>
                <w:b/>
                <w:bCs/>
                <w:sz w:val="28"/>
                <w:szCs w:val="28"/>
                <w:lang w:eastAsia="ru-RU"/>
              </w:rPr>
            </w:pPr>
            <w:r w:rsidRPr="00BD74DC">
              <w:rPr>
                <w:rFonts w:ascii="Times New Roman" w:hAnsi="Times New Roman"/>
                <w:bCs/>
                <w:sz w:val="24"/>
                <w:szCs w:val="24"/>
                <w:lang w:eastAsia="ru-RU"/>
              </w:rPr>
              <w:t xml:space="preserve">от </w:t>
            </w:r>
            <w:r>
              <w:rPr>
                <w:rFonts w:ascii="Times New Roman" w:hAnsi="Times New Roman"/>
                <w:bCs/>
                <w:sz w:val="24"/>
                <w:szCs w:val="24"/>
                <w:lang w:eastAsia="ru-RU"/>
              </w:rPr>
              <w:t>22.12.2021</w:t>
            </w:r>
            <w:r w:rsidRPr="00BD74DC">
              <w:rPr>
                <w:rFonts w:ascii="Times New Roman" w:hAnsi="Times New Roman"/>
                <w:bCs/>
                <w:sz w:val="24"/>
                <w:szCs w:val="24"/>
                <w:lang w:eastAsia="ru-RU"/>
              </w:rPr>
              <w:t xml:space="preserve"> № </w:t>
            </w:r>
            <w:r>
              <w:rPr>
                <w:rFonts w:ascii="Times New Roman" w:hAnsi="Times New Roman"/>
                <w:bCs/>
                <w:sz w:val="24"/>
                <w:szCs w:val="24"/>
                <w:lang w:eastAsia="ru-RU"/>
              </w:rPr>
              <w:t>5506</w:t>
            </w:r>
          </w:p>
        </w:tc>
      </w:tr>
      <w:tr w:rsidR="004A3153" w:rsidRPr="00A507D9" w:rsidTr="008E1329">
        <w:trPr>
          <w:trHeight w:val="1110"/>
        </w:trPr>
        <w:tc>
          <w:tcPr>
            <w:tcW w:w="0" w:type="auto"/>
            <w:gridSpan w:val="7"/>
            <w:shd w:val="clear" w:color="000000" w:fill="FFFFFF"/>
            <w:vAlign w:val="bottom"/>
          </w:tcPr>
          <w:p w:rsidR="004A3153" w:rsidRPr="00BD74DC" w:rsidRDefault="004A3153" w:rsidP="008E1329">
            <w:pPr>
              <w:spacing w:after="0" w:line="240" w:lineRule="auto"/>
              <w:jc w:val="center"/>
              <w:rPr>
                <w:rFonts w:ascii="Times New Roman" w:hAnsi="Times New Roman"/>
                <w:b/>
                <w:bCs/>
                <w:sz w:val="28"/>
                <w:szCs w:val="28"/>
                <w:lang w:eastAsia="ru-RU"/>
              </w:rPr>
            </w:pPr>
          </w:p>
        </w:tc>
        <w:tc>
          <w:tcPr>
            <w:tcW w:w="0" w:type="auto"/>
            <w:gridSpan w:val="4"/>
            <w:shd w:val="clear" w:color="000000" w:fill="FFFFFF"/>
            <w:vAlign w:val="bottom"/>
          </w:tcPr>
          <w:p w:rsidR="004A3153" w:rsidRDefault="004A3153" w:rsidP="008E1329">
            <w:pPr>
              <w:spacing w:after="0" w:line="240" w:lineRule="auto"/>
              <w:jc w:val="center"/>
              <w:rPr>
                <w:rFonts w:ascii="Times New Roman" w:hAnsi="Times New Roman"/>
                <w:bCs/>
                <w:sz w:val="24"/>
                <w:szCs w:val="24"/>
                <w:lang w:eastAsia="ru-RU"/>
              </w:rPr>
            </w:pPr>
            <w:r w:rsidRPr="00BD74DC">
              <w:rPr>
                <w:rFonts w:ascii="Times New Roman" w:hAnsi="Times New Roman"/>
                <w:bCs/>
                <w:sz w:val="24"/>
                <w:szCs w:val="24"/>
                <w:lang w:eastAsia="ru-RU"/>
              </w:rPr>
              <w:t>Приложение</w:t>
            </w:r>
          </w:p>
          <w:p w:rsidR="004A3153" w:rsidRDefault="004A3153" w:rsidP="008E1329">
            <w:pPr>
              <w:spacing w:after="0" w:line="240" w:lineRule="auto"/>
              <w:jc w:val="center"/>
              <w:rPr>
                <w:rFonts w:ascii="Times New Roman" w:hAnsi="Times New Roman"/>
                <w:bCs/>
                <w:sz w:val="24"/>
                <w:szCs w:val="24"/>
                <w:lang w:eastAsia="ru-RU"/>
              </w:rPr>
            </w:pPr>
            <w:r w:rsidRPr="00BD74DC">
              <w:rPr>
                <w:rFonts w:ascii="Times New Roman" w:hAnsi="Times New Roman"/>
                <w:bCs/>
                <w:sz w:val="24"/>
                <w:szCs w:val="24"/>
                <w:lang w:eastAsia="ru-RU"/>
              </w:rPr>
              <w:t>к постановлению</w:t>
            </w:r>
          </w:p>
          <w:p w:rsidR="004A3153" w:rsidRDefault="004A3153" w:rsidP="008E1329">
            <w:pPr>
              <w:spacing w:after="0" w:line="240" w:lineRule="auto"/>
              <w:jc w:val="center"/>
              <w:rPr>
                <w:rFonts w:ascii="Times New Roman" w:hAnsi="Times New Roman"/>
                <w:bCs/>
                <w:sz w:val="24"/>
                <w:szCs w:val="24"/>
                <w:lang w:eastAsia="ru-RU"/>
              </w:rPr>
            </w:pPr>
            <w:r w:rsidRPr="00BD74DC">
              <w:rPr>
                <w:rFonts w:ascii="Times New Roman" w:hAnsi="Times New Roman"/>
                <w:bCs/>
                <w:sz w:val="24"/>
                <w:szCs w:val="24"/>
                <w:lang w:eastAsia="ru-RU"/>
              </w:rPr>
              <w:t>администрации города Орла</w:t>
            </w:r>
          </w:p>
          <w:p w:rsidR="004A3153" w:rsidRPr="00BD74DC" w:rsidRDefault="004A3153" w:rsidP="008E1329">
            <w:pPr>
              <w:spacing w:after="0" w:line="240" w:lineRule="auto"/>
              <w:jc w:val="center"/>
              <w:rPr>
                <w:rFonts w:ascii="Times New Roman" w:hAnsi="Times New Roman"/>
                <w:bCs/>
                <w:sz w:val="24"/>
                <w:szCs w:val="24"/>
                <w:lang w:eastAsia="ru-RU"/>
              </w:rPr>
            </w:pPr>
            <w:r w:rsidRPr="00BD74DC">
              <w:rPr>
                <w:rFonts w:ascii="Times New Roman" w:hAnsi="Times New Roman"/>
                <w:bCs/>
                <w:sz w:val="24"/>
                <w:szCs w:val="24"/>
                <w:lang w:eastAsia="ru-RU"/>
              </w:rPr>
              <w:t>от 25.07.2014 № 2947</w:t>
            </w:r>
          </w:p>
        </w:tc>
      </w:tr>
      <w:tr w:rsidR="004A3153" w:rsidRPr="00BD74DC" w:rsidTr="008E1329">
        <w:trPr>
          <w:trHeight w:val="1110"/>
        </w:trPr>
        <w:tc>
          <w:tcPr>
            <w:tcW w:w="0" w:type="auto"/>
            <w:gridSpan w:val="11"/>
            <w:tcBorders>
              <w:left w:val="nil"/>
              <w:bottom w:val="nil"/>
              <w:right w:val="nil"/>
            </w:tcBorders>
            <w:shd w:val="clear" w:color="000000" w:fill="FFFFFF"/>
            <w:vAlign w:val="bottom"/>
          </w:tcPr>
          <w:p w:rsidR="004A3153" w:rsidRPr="00A12379" w:rsidRDefault="004A3153" w:rsidP="008E1329">
            <w:pPr>
              <w:spacing w:after="0" w:line="240" w:lineRule="auto"/>
              <w:jc w:val="center"/>
              <w:rPr>
                <w:rFonts w:ascii="Times New Roman" w:hAnsi="Times New Roman"/>
                <w:b/>
                <w:bCs/>
                <w:sz w:val="26"/>
                <w:szCs w:val="26"/>
                <w:lang w:eastAsia="ru-RU"/>
              </w:rPr>
            </w:pPr>
            <w:r w:rsidRPr="00A12379">
              <w:rPr>
                <w:rFonts w:ascii="Times New Roman" w:hAnsi="Times New Roman"/>
                <w:b/>
                <w:bCs/>
                <w:sz w:val="26"/>
                <w:szCs w:val="26"/>
                <w:lang w:eastAsia="ru-RU"/>
              </w:rPr>
              <w:t>РЕЕСТР</w:t>
            </w:r>
            <w:r w:rsidRPr="00A12379">
              <w:rPr>
                <w:rFonts w:ascii="Times New Roman" w:hAnsi="Times New Roman"/>
                <w:b/>
                <w:bCs/>
                <w:sz w:val="26"/>
                <w:szCs w:val="26"/>
                <w:lang w:eastAsia="ru-RU"/>
              </w:rPr>
              <w:br/>
              <w:t>МЕСТ (ПЛОЩАДОК) НАКОПЛЕНИЯ ТВЁРДЫХ КОММУНАЛЬНЫХ ОТХОДОВ НА ТЕРРИТОРИИ ГОРОДА ОРЛА</w:t>
            </w:r>
          </w:p>
        </w:tc>
      </w:tr>
      <w:tr w:rsidR="004A3153" w:rsidRPr="00BD74DC" w:rsidTr="008E1329">
        <w:trPr>
          <w:trHeight w:val="99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N п/п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Адрес места (площадки) накопления ТКО</w:t>
            </w: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Технические характеристики мест (площадок) накопления ТКО</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Собственник места (площадки) накопления ТКО</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Источники образования ТКО</w:t>
            </w:r>
          </w:p>
        </w:tc>
      </w:tr>
      <w:tr w:rsidR="004A3153" w:rsidRPr="00BD74DC" w:rsidTr="008E1329">
        <w:trPr>
          <w:trHeight w:val="1260"/>
        </w:trPr>
        <w:tc>
          <w:tcPr>
            <w:tcW w:w="0" w:type="auto"/>
            <w:vMerge/>
            <w:tcBorders>
              <w:top w:val="single" w:sz="4" w:space="0" w:color="auto"/>
              <w:left w:val="single" w:sz="4" w:space="0" w:color="auto"/>
              <w:bottom w:val="single" w:sz="4" w:space="0" w:color="auto"/>
              <w:right w:val="single" w:sz="4" w:space="0" w:color="auto"/>
            </w:tcBorders>
            <w:vAlign w:val="center"/>
          </w:tcPr>
          <w:p w:rsidR="004A3153" w:rsidRPr="00BD74DC" w:rsidRDefault="004A3153" w:rsidP="008E1329">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A3153" w:rsidRPr="00BD74DC" w:rsidRDefault="004A3153" w:rsidP="008E1329">
            <w:pPr>
              <w:spacing w:after="0" w:line="240" w:lineRule="auto"/>
              <w:rPr>
                <w:rFonts w:ascii="Times New Roman" w:hAnsi="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Покрытие</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Количество контейнеров/бункеров</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Объем контейнеров/бункеров</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Площадь (размер)</w:t>
            </w:r>
          </w:p>
        </w:tc>
        <w:tc>
          <w:tcPr>
            <w:tcW w:w="0" w:type="auto"/>
            <w:vMerge/>
            <w:tcBorders>
              <w:top w:val="single" w:sz="4" w:space="0" w:color="auto"/>
              <w:left w:val="single" w:sz="4" w:space="0" w:color="auto"/>
              <w:bottom w:val="single" w:sz="4" w:space="0" w:color="auto"/>
              <w:right w:val="single" w:sz="4" w:space="0" w:color="auto"/>
            </w:tcBorders>
            <w:vAlign w:val="center"/>
          </w:tcPr>
          <w:p w:rsidR="004A3153" w:rsidRPr="00BD74DC" w:rsidRDefault="004A3153" w:rsidP="008E1329">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A3153" w:rsidRPr="00BD74DC" w:rsidRDefault="004A3153" w:rsidP="008E1329">
            <w:pPr>
              <w:spacing w:after="0" w:line="240" w:lineRule="auto"/>
              <w:rPr>
                <w:rFonts w:ascii="Times New Roman" w:hAnsi="Times New Roman"/>
                <w:sz w:val="24"/>
                <w:szCs w:val="24"/>
                <w:lang w:eastAsia="ru-RU"/>
              </w:rPr>
            </w:pP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Заводской район</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Многоквартирные дома (контейнерные площадки)</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4/6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4/6 по ул. 1-я Посадская</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4/6</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41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41, Левый берег реки Оки ул., 43</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44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44 по ул. 1-я Посадская</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44</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8</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8 по ул. 1-я Пушкарная</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8</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14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14 по ул. 1-я Пушкарная</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14, 18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71в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3,8 x 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71в по ул. 1-я Пушкарная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71в</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18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18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6-й Орловской дивизии ул., 19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8                     0,75</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 x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6-й Орловской дивизии ул., 17, 19, 21, 23, 25, магазин "Семена" (д. 21)</w:t>
            </w:r>
          </w:p>
        </w:tc>
      </w:tr>
      <w:tr w:rsidR="004A3153" w:rsidRPr="00BD74DC" w:rsidTr="008E1329">
        <w:trPr>
          <w:trHeight w:val="283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38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3,5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38 по ул. Автовокзальная, домов N N 2, 4, 6 по ул. Дарвина, домов N N 259, 261 по ул. Комсомольская, дома N 13 по пер. Балтийский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38, Дарвина пер., 2, 4, 6, Комсомольская ул., 259, 261, Балтийский пер.,11,12,13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75А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дома N 75А по ул. Автовокзальная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75А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95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95, 99а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Автогрейдерная ул., 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Автогрейдерная ул., 1, 3, 5, 7, 9, 11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Андреева ул., 23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23 по ул. Андреева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Андреева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Бетонный пер., 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3,5 x 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Бетонный пер., 3, 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Бетонный пер., 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 x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Бетонный пер., 7, 9, 11, 13, 17, 18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26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2,9 x 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26 по ул. Васильевская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26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Васильевская ул., </w:t>
            </w:r>
            <w:r w:rsidRPr="00BD74DC">
              <w:rPr>
                <w:rFonts w:ascii="Times New Roman" w:hAnsi="Times New Roman"/>
                <w:sz w:val="24"/>
                <w:szCs w:val="24"/>
                <w:lang w:eastAsia="ru-RU"/>
              </w:rPr>
              <w:lastRenderedPageBreak/>
              <w:t>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Васильевская ул., 27, </w:t>
            </w:r>
            <w:r w:rsidRPr="00BD74DC">
              <w:rPr>
                <w:rFonts w:ascii="Times New Roman" w:hAnsi="Times New Roman"/>
                <w:sz w:val="24"/>
                <w:szCs w:val="24"/>
                <w:lang w:eastAsia="ru-RU"/>
              </w:rPr>
              <w:lastRenderedPageBreak/>
              <w:t>29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48 по ул. Васильевская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48, 50</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152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146, 148, 150, 152, 154</w:t>
            </w:r>
          </w:p>
        </w:tc>
      </w:tr>
      <w:tr w:rsidR="004A3153" w:rsidRPr="00BD74DC" w:rsidTr="008E132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Ватная ул., 18</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1,8</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Ватная ул., 18</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Воскресенский пер., 13а</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1,6 x 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13а по пер. Воскресенский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Воскресенский пер., 13а</w:t>
            </w:r>
          </w:p>
        </w:tc>
      </w:tr>
      <w:tr w:rsidR="004A3153" w:rsidRPr="00BD74DC" w:rsidTr="008E132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Высоковольтная ул., 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3,5 x 1,2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Высоковольтная ул., 6</w:t>
            </w:r>
          </w:p>
        </w:tc>
      </w:tr>
      <w:tr w:rsidR="004A3153" w:rsidRPr="00BD74DC" w:rsidTr="008E132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Высоковольтная ул., 11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2,2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Высоковольтная ул., 11</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Выставочная ул., 17</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2,5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17 по ул. Выставочной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Выставочная ул., 11б, 17, 29</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Выставочная ул., 33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33 по ул. Выставочной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Выставочная ул., 31, 33, 35, 37, 41</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17</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17 по ул. Гагарина</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17</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21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2,8 x 1,2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21 по ул. Гагарина</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21</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22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3,0 x 1,2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22, Воскресенский пер., д. 14А, д. 16А</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30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30 по ул. Гагарина</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30</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Городская ул., 60в</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60в по ул. Городская</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Городская ул., 60а, 60б, 60в</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Гостиная ул., 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 по ул. Гостиная</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Гостиная ул., 3</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Дарвина пер., д. 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х 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Жильцы дома № 5 по ул. Дарвина </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Жильцы дома № 5 по ул. Дарвина </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33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Достоевского ул., 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Достоевского ул., 7, 8, 9, 10, 10а, 11, 13, Циолковского пер., 4, 6, Калинина ул., 2а, 4а, 6а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Загородный пер., 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Загородный пер., 11, 12, 13, 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Калинина ул., 45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Калинина ул., 45</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Карла Маркса пл., 5/7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домов NN 1/3, 5/7 по пл. Карла Маркса, NN 5/9, 7 по пер. Воскресенский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Карла Маркса пл., 1/3, 5/7, Воскресенский пер., 5/9, 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12/3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12/3 по ул. Карачевская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12/3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26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26 по ул. Карачевская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26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27 по ул. Карачевская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27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53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53 по ул. Карачевская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51, 53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58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58 по ул. Карачевская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56, 58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18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18 по пер. Карачевский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16, 18, 20, Молодогвардейский пер., д. 23</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23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11 x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23, Цветочный пер., 4, Латышских стрелков ул., 43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 по Карачевскому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 11</w:t>
            </w:r>
          </w:p>
        </w:tc>
      </w:tr>
      <w:tr w:rsidR="004A3153" w:rsidRPr="00BD74DC" w:rsidTr="008E1329">
        <w:trPr>
          <w:trHeight w:val="189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 62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домов NN 56, 56а, 60, 62 по Карачевскому ш., NN, 155, 157, 159, 161, 163, 165 по ул. Васильевская</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 56, 56а, 60, 62, Васильевская ул., 155, 157, 159, 161, 163, 165</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Кирпичный проезд, 10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проезду Кирпичный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Кирпичный пр-д, 3, 8, 10, 12, Карачевское ш., 5, 7, 9</w:t>
            </w:r>
          </w:p>
        </w:tc>
      </w:tr>
      <w:tr w:rsidR="004A3153" w:rsidRPr="00BD74DC" w:rsidTr="008E132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2</w:t>
            </w:r>
          </w:p>
        </w:tc>
      </w:tr>
      <w:tr w:rsidR="004A3153" w:rsidRPr="00BD74DC" w:rsidTr="008E132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4</w:t>
            </w:r>
          </w:p>
        </w:tc>
      </w:tr>
      <w:tr w:rsidR="004A3153" w:rsidRPr="00BD74DC" w:rsidTr="008E132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6</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7</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7, Ватная ул., 16</w:t>
            </w:r>
          </w:p>
        </w:tc>
      </w:tr>
      <w:tr w:rsidR="004A3153" w:rsidRPr="00BD74DC" w:rsidTr="008E132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8</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Коллективная ул., 8</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15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15</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20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20, 1-я Посадская ул., 17</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25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25</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40а</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40а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40а, 44</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48</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48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48, 48а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53 по ул. Комсомольской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53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64/2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64/2 по ул. Комсомольской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64/2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65 по ул. Комсомольской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65, 77, Красина ул., 6Б</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85 по ул. Комсомольской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85, Нормандия-Неман ул., 4, 6, Песковская ул., 17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88а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88а по ул. Комсомольской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78, 88, 88а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91 по ул. Комсомольской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91</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94 по ул. Комсомольской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94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99 по ул. Комсомольской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99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106</w:t>
            </w:r>
          </w:p>
        </w:tc>
      </w:tr>
      <w:tr w:rsidR="004A3153" w:rsidRPr="00BD74DC" w:rsidTr="008E1329">
        <w:trPr>
          <w:trHeight w:val="108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0,75        8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13 x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127 по ул. Комсомольская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127, 129, 131, 135, 137,139, 141, МОПРа ул., 31</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131 по ул. Комсомольской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120, 122, 124, 126, 128, 132, Молодогвардейский пер., 4, Комсомольский пер., 5, МОПРа ул., 35</w:t>
            </w:r>
          </w:p>
        </w:tc>
      </w:tr>
      <w:tr w:rsidR="004A3153" w:rsidRPr="00BD74DC" w:rsidTr="008E1329">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68</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144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144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144, Комсомольский пер., 24, Молодогвардейский пер., 21</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69</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165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165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165, 169, 183</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174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 x 1,6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174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174</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185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185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185, 187, Карачевский пер., 8, 8а, 10, 10а</w:t>
            </w:r>
          </w:p>
        </w:tc>
      </w:tr>
      <w:tr w:rsidR="004A3153" w:rsidRPr="00BD74DC" w:rsidTr="008E1329">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191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191, Карачевский пер., 7, 9, 11, Шпагатный пер., 77, 79</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193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193 по ул. Комсомольской</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193, 227, 229, Ботанический пер., 4, 27, 29</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206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1,2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192, 194, 196, 198, 200, 202, 204, 206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75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237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237 по ул. Комсомольской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235, 235а, 237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238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238 по ул. Комсомольской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234, 236, 238, 240, Карачевское ш., 1, 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241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241 по ул. Комсомольской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239, 241</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243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243 по ул. Комсомольской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243, 245, 247, 247а, 249,249А, Автовокзальная ул., 24, 26, 28, 30</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252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252 по ул. Комсомольской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244, 246, 250, 252, 254, 258, 262, 264, 266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251,251А, 253, 253а, 255, Дарвина пер., 1, 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13 x 2,2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300, 302, 304, 306, 310, 312, 314, 316, 324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338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2,8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322, 326, 328,332,334, 338</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1,9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342 по ул. Комсомольской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342, 340, 344, 346, 350, 352, 354, Планерная ул., 29, 31, 33</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15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370 по ул. Комсомольская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356, 358, 360, 362, 364, 366, 368, 370, 372, Планерная ул., 35,37</w:t>
            </w:r>
          </w:p>
        </w:tc>
      </w:tr>
      <w:tr w:rsidR="004A3153" w:rsidRPr="00BD74DC" w:rsidTr="008E1329">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380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15 x 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ул.376, 378, 380, 382, 384, 386, 388, 390, 392, Планерная ул., 45</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404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15 x 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394, 396, 400, 402, 404, 406, Планерная ул., 47, 49, 51</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Комсомольский пер., 30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4,8 x 2,9</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30 по пер. Комсомольскому</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Комсомольский пер., 30</w:t>
            </w:r>
          </w:p>
        </w:tc>
      </w:tr>
      <w:tr w:rsidR="004A3153" w:rsidRPr="00BD74DC" w:rsidTr="008E132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Корчагина ул., 41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Корчагина ул., 41</w:t>
            </w:r>
          </w:p>
        </w:tc>
      </w:tr>
      <w:tr w:rsidR="004A3153" w:rsidRPr="00BD74DC" w:rsidTr="008E132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Красина ул., 20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20 по ул. Красина</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Красина ул., 20</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ООО "ВКХ Орловское", МКУ "УКХ г. Орла"</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3</w:t>
            </w:r>
          </w:p>
        </w:tc>
      </w:tr>
      <w:tr w:rsidR="004A3153" w:rsidRPr="00BD74DC" w:rsidTr="008E132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7</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ООО "ВКХ Орловское", МКУ "УКХ г. Орла"</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5, 7</w:t>
            </w:r>
          </w:p>
        </w:tc>
      </w:tr>
      <w:tr w:rsidR="004A3153" w:rsidRPr="00BD74DC" w:rsidTr="008E1329">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Кромское ш., 15</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Кромское ш., 9, 11, 15, 19</w:t>
            </w:r>
            <w:r w:rsidRPr="00BD74DC">
              <w:rPr>
                <w:rFonts w:ascii="Times New Roman" w:hAnsi="Times New Roman"/>
                <w:sz w:val="24"/>
                <w:szCs w:val="24"/>
                <w:lang w:eastAsia="ru-RU"/>
              </w:rPr>
              <w:br/>
              <w:t>МБУ ДО "Детско-юношеская спортивная школа № 7 города Орла"</w:t>
            </w:r>
          </w:p>
        </w:tc>
      </w:tr>
      <w:tr w:rsidR="004A3153" w:rsidRPr="00BD74DC" w:rsidTr="008E132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Левый берег Оки ул., 57</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nil"/>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Левый берег Оки ул., 57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по ул. Латышских стрелков</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2, 2а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14 по ул. Латышских стрелков</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14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79</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92А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Жильцы дома №92А по ул. Латышских стрелков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92А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Линейная ул., 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Линейная ул., 67, 69, 75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Маслозаводской пер.,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Маслозаводской пер., 12, 14, 16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Маслозаводской пер.,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Маслозаводской пер., 15, 17</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Машиностроительная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ул. Машиностроительной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Машиностроительная ул., 1, 3, 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МОПРа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ул. МОПРа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МОПРа ул., 10, 12, 14</w:t>
            </w:r>
          </w:p>
        </w:tc>
      </w:tr>
      <w:tr w:rsidR="004A3153" w:rsidRPr="00BD74DC" w:rsidTr="008E1329">
        <w:trPr>
          <w:trHeight w:val="25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МОПРа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МОПРа ул., 22, МБДОУ - ЦРР - детский сад № 50, КУ ОО "Центр заняфтости населения Заводского района", КУ ОО "Центр занятости населения Орловского района" </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8, 10</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17 по ул. Орелстроевской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Орлицкий пер.,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Орлицкий пер., 13, 15, 16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13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18 по ул. Панчука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18, Карачевская ул., 41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39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83а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83а по ул. Панчука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83а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Песковская,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Песковская ул., 11, 17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31/1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31, корп.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Пищевой пер.,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Пищевой пер., 7,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Пищевой пер.,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Пищевой пер.,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Поселковая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Поселковая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Рижский пер., 1а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Рижский пер., 1а, 1</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ул. Розы Люксембург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10</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Садово-Пушкарная,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 по Садово-Пушкарной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Садово-Пушкарная ул.,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Садовского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Садовского ул., 1, 3, 5, Калинина ул., 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Связистов проезд,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12 по пр. Связистов</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Связистов пр-д, 12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Скульптурная ул., 2г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2г по ул. Скульптурной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Скульптурная ул., 2г</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Соляной пер.,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 по пер. Соляному</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Соляной пер., 3, 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Спивака ул., 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66 по ул. Спивака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Спивака ул., 66, Коллективная ул.,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Тамбовская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 по ул. Тамбовская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Тамбовская ул., 4, 6, Солнцевская ул., 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Узловая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Узловая ул., 2, 6-й Орловской дивизии ул., 13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Федотовой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Федотовой ул., 9, 10, 11, 12, 13, 14, 18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Чапаева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по ул. Чапаева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Чапаева ул., 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Чапаева ул., 34а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по ул. Чапаева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Чапаева ул., 34а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12, 14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18 по ул. Черепичной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24а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24а, 24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45 по ул. Черкасской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45, Левый берег Оки ул., 27, 29, 1-я Посадская ул., 50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73 по ул. Черкасской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Щепная пл.,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 по пл. Щепная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Щепная пл.,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Щепная пл.,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Щепной пл.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Щепная пл., 10, 12, 12а, 16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Щепной пл.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44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61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Яблочная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3"/>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Яблочная ул., 15, 17</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Микрорайон Зареченский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по ул. Емлютина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домов NN 8, 9 по ул. Емлютина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8, 9</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домов NN 10, 12 по ул. Емлютина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10, 12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домов NN 14, 18, 20, 22 по ул. Емлютина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14, 18, 20, 22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 по ул. Емлютина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домов NN 6, 8 по ул. Зеленина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6, 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домов NN 14, 16 по ул. Зеленина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14, 16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 по б. Молодежи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б-р,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по б. Молодежи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б-р, 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б-р,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 по б. Молодежи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б-р, 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б-р,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 по б. Молодежи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б-р, 11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98 по Карачевскому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 98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домов NN 100, 102 по Карачевскому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 100, 102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104 по Карачевскому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 104</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Многоквартирные дома (выкатные контейнеры)</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2-а Посадская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Посадская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2-а Посадская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Посадская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2-а Посадская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Посадская ул., 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стрелковой дивизии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стрелковой дивизии ул., 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стрелковой дивизии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стрелковой дивизии ул., 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18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 дивизии ул., 20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6-й Орловской дивизии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6-й Орловской дивизии ул., 11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6-й Орловской дивизии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6-й Орловской дивизии ул., 15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6-й Орловской дивизии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6-й Орловской дивизии ул., 27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7/1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7/2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77а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77а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Алроса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Бетонный пер.,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Бетонный пер.,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Ботанический пер.,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Ботанический пер., 31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Ватная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Ватная ул.,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Выставочная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Выставочная ул., 17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Выставочная ул., 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Выставочная ул., 33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35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49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51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73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75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127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127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136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136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20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Зареченская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Зареченская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Достоевского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Достоевского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Достоевского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Достоевского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21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25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Карачевское шоссе, </w:t>
            </w:r>
            <w:r w:rsidRPr="00BD74DC">
              <w:rPr>
                <w:rFonts w:ascii="Times New Roman" w:hAnsi="Times New Roman"/>
                <w:sz w:val="24"/>
                <w:szCs w:val="24"/>
                <w:lang w:eastAsia="ru-RU"/>
              </w:rPr>
              <w:lastRenderedPageBreak/>
              <w:t>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98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100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102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104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Комсомольский пер.,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Комсомольский пер., 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Комсомольский пер.,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Комсомольский пер., 30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62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248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256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260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263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269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270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272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274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282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284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286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288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322а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322а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Кромская ул., 11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16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45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45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52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54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107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107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Левый берег Оки ул., 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Левый берег Оки ул., 51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20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Молодежи бул., 17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Молодогвардейский пер.,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Молодогвардейский пер.,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МОПРа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МОПРа ул., 29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Некрасова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Некрасова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74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93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99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101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Орелстроевская ул., </w:t>
            </w:r>
            <w:r w:rsidRPr="00BD74DC">
              <w:rPr>
                <w:rFonts w:ascii="Times New Roman" w:hAnsi="Times New Roman"/>
                <w:sz w:val="24"/>
                <w:szCs w:val="24"/>
                <w:lang w:eastAsia="ru-RU"/>
              </w:rPr>
              <w:lastRenderedPageBreak/>
              <w:t>3а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Орелстроевская ул., </w:t>
            </w:r>
            <w:r w:rsidRPr="00BD74DC">
              <w:rPr>
                <w:rFonts w:ascii="Times New Roman" w:hAnsi="Times New Roman"/>
                <w:sz w:val="24"/>
                <w:szCs w:val="24"/>
                <w:lang w:eastAsia="ru-RU"/>
              </w:rPr>
              <w:lastRenderedPageBreak/>
              <w:t>3а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11а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11а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Орелстроевская ул., 15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39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59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69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71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73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75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Полковника Старинова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Полковника Старинова ул., 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Полковника Старинова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Полковника Старинова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304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33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49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54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Садовского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Садовского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Садовского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Садовского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Садовского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Садовского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Садовый пер.,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Садовый пер.,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Садовый пер.,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Садовый пер.,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Саханская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Саханская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Связистов пр.,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Связистов проезд,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Связистов пр.,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Связистов проезд,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Солнцевская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Солнцевская ул., 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Соляной пер.,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Соляной пер.,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Соляной пер., 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Соляной пер., 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Узловая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Узловая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Узловая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Узловая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Холодная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Холодная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Холодная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Холодная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Цветочный пр.,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Цветочный пр.,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Цветочный пр.,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Цветочный пр.,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Циолковского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Циолковского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Циолковского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Циолковского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32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36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38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332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79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Чечневой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Чечневой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Щепная пл.,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Щепная пл., 1</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Частный сектор (контейнерные площадки)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337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Посадская ул., 22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109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135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Брянская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Брянская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Брянская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84а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Васильевский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Гоголя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346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Городская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Городская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Достоевского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Достоевского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8,1 x 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Загородный пер.,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Заречная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Калинина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Калинина ул. - Андреева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 Циолковского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 Чайкиной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6,7 x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Красина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Кромское шоссе,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358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Лавровский пер.,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5,5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Линейная ул. - Скульптурная ул. (в районе въезда ПГК "Ангар")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Линейная ул. - Заводская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1,9 x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Маяковского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Маяковского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Жители частного сектора Заводского </w:t>
            </w:r>
            <w:r w:rsidRPr="00BD74DC">
              <w:rPr>
                <w:rFonts w:ascii="Times New Roman" w:hAnsi="Times New Roman"/>
                <w:sz w:val="24"/>
                <w:szCs w:val="24"/>
                <w:lang w:eastAsia="ru-RU"/>
              </w:rPr>
              <w:lastRenderedPageBreak/>
              <w:t>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370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Маяковского ул., 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Маяковского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4,3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Маяковского ул., 129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Ново-Половецкий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Песковская ул., 12а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4,2 x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Половецкая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Половецкая ул. - Половецкий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5,4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Половецкий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2,9 x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381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Пойменная ул., 1а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 x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Поселковая ул. - Степная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Поселковая ул. - 6-й Орловской Дивизии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Прожекторная ул. - Черепичная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Свердлова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Степная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Челюскинцев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Энгельса ул., 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Яблочная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3,7 x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Яблочная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Яблочная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2,9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Яблочная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4                                         1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0,8                         8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Частный сектор (места бестарного накопления ТКО)</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393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Посадская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75а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Пушкарная ул., 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Посадская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Посадская ул., 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63б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121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Пушкарная ул., 140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6-й Орловской дивизии ул., 11/6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417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Андреева ул., 24А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Ботанический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Ботанический пер.,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Ботанический пер.,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Васильевская ул. - 1-я Посадская ул.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28-30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38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49-51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106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428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95-97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429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136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109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Вишневый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Вишневый пер.,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чётная сторона перед ж/д мостом</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нечётная сторона перед ж/д мостом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д. 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д. 66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Гоголя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Гоголя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Гоголя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Гоголя ул., 45б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441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Городской пер. - Донской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Городской пер. - Заводская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Дальний пер. - Партизанский пр.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Дружбы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Дружбы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Дружбы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Дружбы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Дружбы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Заречная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Заречная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Заречная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Заречная ул., 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453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Зеленый берег ул.,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Зеленый берег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Зеленый берег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Канатный пер. - Ватная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Канатный пер. - Калинина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д. 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д.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Карачевская ул., 82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106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120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126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465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Карачевская ул. - Садово-Пушкарная ул.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Карачевское шоссе - Солдатская ул.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Карачевское шоссе - Солнцевская ул.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Карачевское шоссе - Спивака ул.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Ковыльный пер.,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Ковыльный пер.,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Ковыльный пер.,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 Земнухова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 Кошевого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477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 Тюленина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 Громовой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 Зеленый берег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 Щорса пр.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 Урожайный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Колхозная ул. - Энгельса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Комсомольский пер. - Некрасова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Комсомольский пер. - Щепной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Корчагина ул. - Островского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Корчагина ул. - Циолковского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Корчагина ул. - Березовый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Корчагина ул. - Лиственный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489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Корчагина ул. - Калинина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Кромской пр. - Автовокзальная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 Кирпичная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 Прожекторная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 Солдатская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 Тамбовская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 Урицкого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Лермонтова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Лермонтова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Лермонтова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Лермонтова ул., 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Лермонтова ул., 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126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133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Лужковская ул., 137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Лужковский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Лужковский пер.,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Лужковский пер.,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Лужковский пер.,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Лужковский пер.,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Менделеева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Менделеева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Менделеева ул., 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Менделеева ул.,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Некрасова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Некрасова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Некрасова ул., 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Некрасова ул., 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Некрасова ул., 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Некрасова ул., 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Новолужковская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Новолужковская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Новолужковская ул.,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Новолужковская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Нормандия-Неман ул.,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Оренбургский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Оренбургский пер.,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Островского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Островского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Островского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Отрадная ул. - Кривцова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Отрадная ул. - Приокская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Песковская ул. - Гагарина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Песковская ул. - Маяковского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Песковская ул. - Песчаный пр.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Писарева ул. - Сосновый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Писарева ул. - Ореховый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Писарева ул. - Охотный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Писарева ул. - Циолковского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Полигонная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Полигонная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Полигонная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Половецкая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Половецкая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Половецкая ул., 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Половецкая ул. - Лужковская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Половецкий пер.,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Половецкий пер.,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Половецкий пер.,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Половецкий пер.,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Половецкий пер., 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Половецкий пер., 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Половецкий пер., 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Преображенского ул. - Городской пер.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Преображенского ул. - Кривцова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Преображенского ул. - Проходной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Преображенского ул. - Турбина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Домовладения по пер. Приокскому</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Домовладения по пер. Пойменному</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Пушкарный пер.,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36-40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41-43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Радужная ул. - Отрадная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Радужная ул. - Пойменная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Садовый пр.,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Садовый пр.,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Садовый пр.,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Садово-Пушкарная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Садово-Пушкарная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Садово-Пушкарная ул.,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Садово-Пушкарная ул., 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Симбирский пер. - Гуреевская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Симбирский пер. - Свердлова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Симбирский пер. - Тютчева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Симбирский пер. - Челюскинцев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Скульптурная ул. - Заводская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Скульптурная ул. - Преображенского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Солнцевская ул. - Кирпичная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Солнцевская ул. - Орлицкий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Солнцевская ул. - Прожекторная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Солнцевская ул. - Солдатская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Солнцевская ул. - Тамбовская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Солнцевская ул. - Урицкого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Спивака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Спивака ул. - Ватная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Спивака ул. - Калинина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Спивака ул. - Лиственный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Спивака ул. - Достоевского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Спивака ул. - Царев Брод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Спивака ул. - Островского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Степная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597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Степная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Степная ул., 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Тамбовская ул. - Солдатская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Тамбовская ул. - Урицкого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Тимирязева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Тимирязева ул.,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Тимирязева ул., 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Фруктовый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Фруктовый пер.,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Фруктовый пер., 25а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Фурманова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Фурманова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Хлебозаводской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Хлебозаводской пер.,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Хлебозаводской пер.,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Царев Брод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Цветочный пр.,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Цветочный пр.,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Циолковского ул., д. 47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Чапаева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Чапаева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Чапаева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Чапаева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Чапаева ул., 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Челюскинцев ул. - Любановская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 ул. Прожекторная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 Солдатская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 Тамбовская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Черепичная ул. - Урицкого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Шпагатный пер., 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Энгельса ул.,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Энгельса ул., 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 районе ПГК "Перекресток"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Заводского района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Юридические лица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д. 5Б</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12,125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203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Авиационная ул., д. 15, ПГК «Декабрист»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х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ФЛ плательщики НПД Монченко М.А., Хотеев Д.И.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ФЛ плательщики НПД Монченко М.А., Хотеев Д.И.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Автогрейдерная ул., 1А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12,27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202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х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ООО «Орловские семена», ул. Гагарина, д.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ООО «Орловские семена», ул. Гагарина, д. 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Городская ул., д. 84Б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66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Гостиная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Отделение по Орловской области ГУ по ЦФО ЦБ РФ</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Отделение по Орловской области ГУ по ЦФО ЦБ РФ</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шоссе, д. 75А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Карачевское шоссе в районе дома № 112А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Отделение по Орловской области ГУ по ЦФО ЦБ РФ</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Отделение по Орловской области ГУ по ЦФО ЦБ РФ</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270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х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ООО «ОБХ», ул. Комсомольская, д. 270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ООО «ОБХ», ул. Комсомольская, д. 270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645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Кромское шоссе, д. 25А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2</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Левый берег Оки ул., 51а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Среднерусский институт управления-филиал РАНХиГС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общежития Среднерусского института управления-филиала РАНХиГС (N 51а по ул. Левый берег Оки)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Машиностроительная ул., д. 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4,8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ЗАО "Химтекстильмаш"</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ЗАО "Химтекстильмаш"</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Машиностроительная ул., 8А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Марин Н.В.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Складское помещение </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649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Маяковского ул., д. 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4,5 м2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Административное здание АО "Орёлнефтепродукт" </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Правый берег реки Орлик, д. 26, пом. 1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Асфальт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Управление Минюста России по Орловской области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Управление Минюста России по Орловской области </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Розы Люксембург ул., д. 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10 х 1,2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ИП Гуськова Е.К.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Офисные и торговые помещения </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Образовательные учреждения</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5-й Орловской стрелковой</w:t>
            </w:r>
            <w:r w:rsidRPr="00BD74DC">
              <w:rPr>
                <w:rFonts w:ascii="Times New Roman" w:hAnsi="Times New Roman"/>
                <w:sz w:val="24"/>
                <w:szCs w:val="24"/>
                <w:lang w:eastAsia="ru-RU"/>
              </w:rPr>
              <w:br/>
              <w:t>дивизии ул., д. 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Асфальто</w:t>
            </w:r>
            <w:r w:rsidRPr="00BD74DC">
              <w:rPr>
                <w:rFonts w:ascii="Times New Roman" w:hAnsi="Times New Roman"/>
                <w:sz w:val="24"/>
                <w:szCs w:val="24"/>
                <w:lang w:eastAsia="ru-RU"/>
              </w:rPr>
              <w:b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Оперативное управление МБДОУ "Детский сад №92 города Орла"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МБДОУ "Детский сад №92 города Орла" </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Ботанический пер., д. 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х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Оперативное управление МБДОУ "Детский сад №96 города Орла"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МБДОУ "Детский сад №96  города Орла" </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МОПРа ул., 48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х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МБУ ДО "Центр детского творчества № 5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МБУ ДО "Центр детского творчества № 5 г. Орла"</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Калинина ул., д. 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Оперативное управление МБДОУ "Детский сад № 47 "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МБДОУ "Детский сад                  № 47 " </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Карачевский пер., д. 10б</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Оперативное управление МБДОУ "Детский сад № 18 города Орла"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МБДОУ "Детский сад               № 18 города Орла" </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д. 74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МБУ ДО "Детско-юношеская спортивная школа № 1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 МБУ ДО "Детско-юношеская спортивная школа № 1 города Орла"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ш., д. 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37"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37"</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659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д. 182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Асфальтнобетон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средняя общеобразовательная школа № 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средняя общеобразовательная школа № 12</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д. 14А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 х 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w:t>
            </w:r>
            <w:r w:rsidRPr="00BD74DC">
              <w:rPr>
                <w:rFonts w:ascii="Times New Roman" w:hAnsi="Times New Roman"/>
                <w:sz w:val="24"/>
                <w:szCs w:val="24"/>
                <w:lang w:eastAsia="ru-RU"/>
              </w:rPr>
              <w:br/>
              <w:t>МБДОУ - детский сад №94</w:t>
            </w:r>
            <w:r w:rsidRPr="00BD74DC">
              <w:rPr>
                <w:rFonts w:ascii="Times New Roman" w:hAnsi="Times New Roman"/>
                <w:sz w:val="24"/>
                <w:szCs w:val="24"/>
                <w:lang w:eastAsia="ru-RU"/>
              </w:rPr>
              <w:br/>
              <w:t>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w:t>
            </w:r>
            <w:r w:rsidRPr="00BD74DC">
              <w:rPr>
                <w:rFonts w:ascii="Times New Roman" w:hAnsi="Times New Roman"/>
                <w:sz w:val="24"/>
                <w:szCs w:val="24"/>
                <w:lang w:eastAsia="ru-RU"/>
              </w:rPr>
              <w:br/>
              <w:t>детский сад №94</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661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Полковника Старинова ул., 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№96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города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662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Полковника Старинова ул.,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 х 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Оперативное управление МБОУ - школа № 51 г. Орла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МБОУ - школа № 51 г. Орла </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663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Узловая ул., д. 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х 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средняя общеобразовательная школа № 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средняя общеобразовательная школа № 10</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664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Карачевская ул., д. 29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2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2 города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665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д. 374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7,29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6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6 г. Орла</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666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д. 34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гимназия № 16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 МБОУ - гимназия № 16 г. Орла</w:t>
            </w:r>
          </w:p>
        </w:tc>
      </w:tr>
      <w:tr w:rsidR="004A3153" w:rsidRPr="00BD74DC" w:rsidTr="008E1329">
        <w:trPr>
          <w:trHeight w:val="40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667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д. 151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средняя общеобразовательная школа № 17 с углубленным изучением французского языка имени 6-ой Орловско-Хинганской стрелковой дивизии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средняя общеобразовательная школа № 17 с углубленным изучением французского языка имени 6-ой Орловско-Хинганской стрелковой дивизии г.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668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Панчука ул., д. 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Щебень</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х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школа № 23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школа № 23 г.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669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Энгельса ул., д. 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х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25</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д. 35А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26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26 города Орла</w:t>
            </w:r>
          </w:p>
        </w:tc>
      </w:tr>
      <w:tr w:rsidR="004A3153" w:rsidRPr="00BD74DC" w:rsidTr="008E1329">
        <w:trPr>
          <w:trHeight w:val="22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671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д. 105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лицей № 28 города Орла имени дважды Героя Советского Союза Г.М.Паршина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лицей № 28 города Орла имени дважды Героя Советского Союза Г.М.Паршина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672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Маяковского ул., д. 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29 имени Д.И. Мельникова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29 имени Д.И. Мельникова города Орла</w:t>
            </w:r>
          </w:p>
        </w:tc>
      </w:tr>
      <w:tr w:rsidR="004A3153" w:rsidRPr="00BD74DC" w:rsidTr="008E1329">
        <w:trPr>
          <w:trHeight w:val="25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673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д. 81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38 с углубленным изучением предметов эстетического профиля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38 с углубленным изучением предметов эстетического профиля г.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674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д. 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лицей № 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лицей № 40</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675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5-ой Орловской стрелковой дивизии ул., д. 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школа № 52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школа № 52 города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676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д. 64А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МБУ "Информационно-методический центр"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МБУ "Информационно-методический центр" г.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677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Емлютина ул., д. 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95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95 города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678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Зеленина ул., д.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91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91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679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Узловая ул., д. 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3,84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88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88 комбинированного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Машкарина ул., д. 16А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87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87 комбинированного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681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Красина ул., д. 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"Центр развития ребенка - детский сад № 86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"Центр развития ребенка - детский сад № 86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682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Энгельса пр-д., д. 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83 комбинитрованного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83 комбинитрованного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683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д. 66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82 комбинированного вида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82 комбинированного вида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684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д. 79А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73 компенсирующего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73 компенсирующего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685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д. 81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71 комбинированного вида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71 комбинированного вида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686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Садовый пр-д., д. 32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66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66 комбинированного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687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Латышских стрелков ул., д. 101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48 комбинированного вида"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48 комбинированного вида"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688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Андреева ул., д. 7/9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2,1 х 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40"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40" комбинированного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689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Васильевская ул., д. 121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36"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36" комбинированного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Автовокзальная ул., д. 32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 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компенсирующего вида № 34"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компенсирующего вида № 34"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691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Металлистов пер., д.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"Центр развития ребенка - детский сад № 24"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"Центр развития ребенка - детский сад № 24"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692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Черкасская ул., д. 83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центр развития ребенка - детский сад № 23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центр развития ребенка - детский сад № 23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693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Планерная ул., д. 63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7 комбинированного вида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7 комбинированного вида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694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д. 133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6" компенсирующего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 МБДОУ "Детский сад № 6" компенсирующего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695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Песковская ул., д. 19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3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3 комбинированного вида"</w:t>
            </w:r>
          </w:p>
        </w:tc>
      </w:tr>
      <w:tr w:rsidR="004A3153" w:rsidRPr="00BD74DC" w:rsidTr="008E1329">
        <w:trPr>
          <w:trHeight w:val="441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696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Гагарина ул., д. 48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2 общеразвивающего вида с приоритетным осуществлением деятельности по социально-личностному направлению развития детей"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2 общеразвивающего вида с приоритетным осуществлением деятельности по социально-личностному направлению развития детей"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697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Комсомольская ул., д. 398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10,12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41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41 комбинированного вида"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СНТ</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"Карачевское" (Карачевское ш., 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"Карачевское"</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"Им. 21 партсъезда, "Пенсионеров" (Карачевское ш., 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"Им. 21 партсъезда, "Пенсионеров"</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"Орловский (Молокопром)" (Карачевское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"Орловский" (Молокопром)</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"Строитель" (Карачевское ш., 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"Строитель"</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"Урожай" (Карачевское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"Урожай"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"Дормашевец" (район аэропорта "Южный")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"Дормашевец"</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"Лесная поляна" (Кромское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"Лесная поляна"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"Зеленая роща" (район ипподрома)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"Зеленая роща"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"Ракета" (Высоковольтная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"Ракета"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"Спутник" (район завода "Дормаш")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"Спутник"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708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"Кристалл" (Левый берег реки Оки)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"Кристалл"</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"Кристалл-3" (Левый берег реки Оки)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"Кристалл-3"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"Электрик" (Высоковольтная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"Электрик"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"Стрелецкое" (район завода "Химммаш"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"Стрелецкое"</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"Колосок" (в районе реки Рыбница)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"Колосок"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"Непрец" (в районе балки "Непрец")</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"Непрец"</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"Мичуринец" (в районе реки Рыбница)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"Мичуринец"</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"Мелиоратор" (в районе реки Рыбница)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"Мелиоратор"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"Зарыбенские дачи" (в районе реки Рыбница)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"Зарыбенские дачи"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"Автомобилист" (в районе реки Рыбница)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"Автомобилист"</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"Автомобилист-1" (в районе пересечения объездной дороги с рекой Ока)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"Автомобилист-1"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"Автомобилист-2" (в районе реки Рыбница)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"Автомобилист-2"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720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"Мир" (в районе деревни "Гать")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"Мир"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"Машиностроитель" (в районе деревни "Гать")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"Машиностроитель"</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"Здоровье" (в районе деревни "Малая Гать")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"Здоровье"</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"Звезда" (в районе реки Рыбница)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"Звезда"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"Отдых"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"Отдых"</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"Коммунальник"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"Коммунальник"</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"Коммунальник-2"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"Коммунальник-2"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"Коммунальник-2а"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"Коммунальник-2а"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"Коммунальник-3"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"Коммунальник-3"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"Песчаный берег"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"Песчаный берег"</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"Возрождение"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"Возрождение"</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"Пивзавод"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"Пивзавод"</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732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"Флора"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"Флора"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"Приборист-2"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"Приборист-2"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"Приборист" (в районе оз. Светлая жизнь)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"Приборист"</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"Лужки" (в районе правого берега реки Оки в Лужках)</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"Лужки"</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"Наука" (в районе правого берега реки Оки в Лужках)</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"Наука"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"Труд" (в районе правого берега реки Оки в Лужках)</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"Труд"</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"Ока" (в районе правого берега реки Оки, район Половца)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"Ока"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"им. Мичурина" (Яблочная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им. Мичурина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"Лужки-2" (в районе Половца)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"Лужки-2"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"Надежда" (в районе Половца)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"Надежда"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"Вулкан" (Лужковская ул., 95а)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"Вулкан"</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"Медик" (правый берег реки Орлик)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"Медик"</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Березовая роща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"Березовая роща"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745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Соловьиная роща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"Соловьиная роща"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"Горка" (Итальянская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"Горка"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"Зеленый берег" (Чайкиной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"Зеленый берег"</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ПГК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"Искра" (Черепичная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"Искра"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"Автолюбитель" (Линейная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"Автолюбитель"</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"Мотор" (Кромское ш.,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"Мотор"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"Планер" (Планерная ул., 43а)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"Планер"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"Приокский" (Партизанский пр-д,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"Приокский"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"Красная звезда" (Комсомольская ул., 270б)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"Красная звезда"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"Ботаника" (Автовокзальная ул., 75б)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"Ботаника"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"Салют" (Комсомольская ул., 204а)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"Салют"</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"Вымпел" (Маслозаводской пер., 21б)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"Вымпел"</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"Луч" (Песковская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"Луч"</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"Сокол" (район парка "Ботаника")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"Сокол"</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"Путеец" (МОПРа </w:t>
            </w:r>
            <w:r w:rsidRPr="00BD74DC">
              <w:rPr>
                <w:rFonts w:ascii="Times New Roman" w:hAnsi="Times New Roman"/>
                <w:sz w:val="24"/>
                <w:szCs w:val="24"/>
                <w:lang w:eastAsia="ru-RU"/>
              </w:rPr>
              <w:lastRenderedPageBreak/>
              <w:t>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"Путеец"</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"Зареченский" (Калинина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"Зареченский"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"Авиатор-1" (Чечневой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"Авиатор-1"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"Южный" (Машкарина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"Южный"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"Коммунальник" (Чечневой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"Коммунальник"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"Монтажник" (Спивака ул., 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"Монтажник"</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"Половецкий" (6-й Орловской дивизии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"Половецкий"</w:t>
            </w:r>
          </w:p>
        </w:tc>
      </w:tr>
      <w:tr w:rsidR="004A3153" w:rsidRPr="00BD74DC" w:rsidTr="008E1329">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"Трамвайщик" (Авиационная ул., 3г)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"Трамвайщик"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"Дорожник" (Кромское ш., 6а)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"Дорожник"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"Клаксон" (Авиационная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"Клаксон"</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"Ангар" (Машкарина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"Ангар"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"Окраина" (Карачевское ш., 90а)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1                                           4</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8                  0,75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"Окраина"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"Солнцевский" (Солнцевская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"Солнцевский",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"Путеец" (Саханская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"Путеец"</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"Кооператор" (Кромское ш.,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"Кооператор"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774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"Мост" (Бетонный пер.,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"Мост"</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"Мелиоратор" (Авиационная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"Мелиоратор"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"Перекресток" (Дарвина пер.,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"Перекресток"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"Трасса" (Спивака ул., 78а)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"Трасса"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"Химик" (Спивака ул., 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"Химик"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"Свобода" (Карачевский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"Свобода"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"Декабрист" (Авиационная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1                                 4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8                 0,75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"Декабрист"</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"СТРОИТЕЛЬНЫЙ"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"Строительный"</w:t>
            </w:r>
          </w:p>
        </w:tc>
      </w:tr>
      <w:tr w:rsidR="004A3153" w:rsidRPr="00BD74DC" w:rsidTr="008E1329">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"Электромонтажник" (Спивака ул., 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"Электромонтажник"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ПГСК 909 (Планерная ул., 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ПГСК 909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"Прометей" (Машкарина ул., 7б)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"Прометей"</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Железнодорожный район</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Многоквартирные дома (контейнерные площадки)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 по ул. 1-я Курская,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14 по ул. 1-я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14, 16, 18, 20</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55 по ул. 1-я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55, 57, 59, 61, 63, Русанова ул., 49, 51, 55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788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88 по ул. 1-я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88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99а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99а по ул. 1-я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99а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21б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21б по ул. 2-я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21, 21б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88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12 по ул. 3-я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12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29 по ул. 3-я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25, 31, 29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33 по ул. 3-я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33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85а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85а по ул. 3-я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85а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по ул. 4-я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2, Новосильская ул., 7, 12, Пушкина ул., 12, 18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23 по ул. 4-я Курская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23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19 по ул. 5 Августа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19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21, 2-я Курская ул., 57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66 по ул. 5 Августа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66, Е. Пугачева ул., 80, 90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3</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Аптечный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Аптечный пер., 1, 2, 3, 6, 8, 9, 10, 7, 18, 21, Детский пер., 1, 5, 7, 9, 10, 11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803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Багажный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Багажный пер., 1, 3, 12, 20, 22,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Бунина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Бунина ул., 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Бунина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Бунина ул., 27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37 по ул. Гайдара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38 по ул. Гайдара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41 по ул. Гайдара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44, 46, 40</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48, Льва Толстого ул., 29, 31, 33, 35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Герцена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Герцена ул., 2, 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Герцена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right"/>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9 по ул. Герцена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Герцена ул., 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Герцена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Герцена ул., 13, 17, Советская ул., 75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Гористый пер.,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14 по пер. Гористый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Гористый пер., 14</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818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119 по ул. Грузовая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119, 115, 113, 111, 109; 5 Августа пер., 34, 35, 20, 30, 32, 21, 19, 17, 28, 26, 28, 15, 22, Прудный пер., 1, 2, 3, 4, 4А, 5, 6А, 7, 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Деповская ул., д.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Тульская ул., 24, 26, Деповская ул., 3, 5, 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62 по наб. Дубровинского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62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76 по наб. Дубровинского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76</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Деповская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Деповская ул., 9, 11, Тульская ул., 23, Контактная ул., 1, 4, Шульгина ул., 25, 27, 31, 26, 28, Текстильная ул., 14, 16, 22, 29, 31</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Елецкая ул., 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Елецкая ул., 33, 23, 25, 27, 12, 20, 22, 24, 18, Гвардейская ул., 1, 3, 5, 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Емельяна Пугачева ул., 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right"/>
              <w:rPr>
                <w:rFonts w:ascii="Times New Roman" w:hAnsi="Times New Roman"/>
                <w:sz w:val="24"/>
                <w:szCs w:val="24"/>
                <w:lang w:eastAsia="ru-RU"/>
              </w:rPr>
            </w:pPr>
            <w:r w:rsidRPr="00BD74DC">
              <w:rPr>
                <w:rFonts w:ascii="Times New Roman" w:hAnsi="Times New Roman"/>
                <w:sz w:val="24"/>
                <w:szCs w:val="24"/>
                <w:lang w:eastAsia="ru-RU"/>
              </w:rPr>
              <w:t>5,25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ООО "ПТК Арго"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ООО "ПТК Арго"</w:t>
            </w:r>
          </w:p>
        </w:tc>
      </w:tr>
      <w:tr w:rsidR="004A3153" w:rsidRPr="00BD74DC" w:rsidTr="008E1329">
        <w:trPr>
          <w:trHeight w:val="22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Лазо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Лазо ул., 1 - 16, 20, Паровозная ул., 7, 9, 11, 13, 15, Вольная ул., 1, 3, 5, 7, 9, 16, 18, 15, 17, 20, 34, 11, 13, 8, 10, 12, Электровозная ул., 2, 2Б, 4, 5, 6,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826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ул. Лазо,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Лазо ул., 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Лесная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Лесная ул., 5,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1</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30а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30а по ул. Ливенская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30А, 30, 30Б, 30г, Абрамова и Соколова ул., 13, 15, 17, 19, 21</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48б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48Б по ул. Ливенская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48А, 48Б, 54, 56, 58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21 по ул. Ливенская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21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25 по ул. Ливенская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25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4, 4А, 2, 2А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14 по ул. Льва Толстого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14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 по ул. Льва Толстого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16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18 по ул. Льва Толстого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18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19, 17, 11, 9, 7, 5, 1</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20 по ул. Льва Толстого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Льва Толстого ул., 20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Льва Толстого ул., </w:t>
            </w:r>
            <w:r w:rsidRPr="00BD74DC">
              <w:rPr>
                <w:rFonts w:ascii="Times New Roman" w:hAnsi="Times New Roman"/>
                <w:sz w:val="24"/>
                <w:szCs w:val="24"/>
                <w:lang w:eastAsia="ru-RU"/>
              </w:rPr>
              <w:lastRenderedPageBreak/>
              <w:t>21а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Льва Толстого ул., </w:t>
            </w:r>
            <w:r w:rsidRPr="00BD74DC">
              <w:rPr>
                <w:rFonts w:ascii="Times New Roman" w:hAnsi="Times New Roman"/>
                <w:sz w:val="24"/>
                <w:szCs w:val="24"/>
                <w:lang w:eastAsia="ru-RU"/>
              </w:rPr>
              <w:lastRenderedPageBreak/>
              <w:t>21а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840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Ляшко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 по ул. Ляшко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Ляшко ул., 11, 13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Магазинная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29 по ул. Магазинная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Магазинная ул., 29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Мебельная ул., 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Мебельная ул., 2а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Медведева ул., 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Медведева ул., 93, 91, 89, 85, 100, 98, 94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Мира пл., 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Мира пл., 5, 5А, 5Б, 5В, 5Г</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Мичурина ул., 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70 по ул. Мичурина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Мичурина ул., 70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21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24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28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28, 26, 24, 24А, 28А, Новосильский пер., 2А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36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36, 36А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44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42, 44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45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Герцена ул., 1, Московская ул., 41, 43, 45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51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51, 53, 55, 59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61 63, 65, 59А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60, 62, 58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855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66, 68</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78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78, Железнодорожный пер., 33, 35, 37, Седова пер., 2, 4, 6</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80, Железнодорожный пер., 35, 35А, Строителей пер., 1, 2, 4,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102</w:t>
            </w:r>
          </w:p>
        </w:tc>
      </w:tr>
      <w:tr w:rsidR="004A3153" w:rsidRPr="00BD74DC" w:rsidTr="008E1329">
        <w:trPr>
          <w:trHeight w:val="22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104, 106, Железнодорожный пер., 7, 9, 9А, Кольцова пер., 1, 3, 5, 7, 8, 9, 10, 11, 12, Железнодорожная ул., 50, 51, 53, 49, 60, 47, 58, 59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108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112, 114, Орджоникидзе ул., 1, 7, 3, 14А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116, 118, Привокзальная ул., 2, 4,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157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157, 155, 155А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175 по ул. 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175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866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Моховская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 по ул. Моховская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Моховская ул., 4, 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 по ул. Новосильская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 по ул. Новосильская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Новосильское ш.,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 по Новосильскому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Новосильское ш., 1, 3, 5</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Новосильское ш.,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 по Новосильскому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Новосильское ш., 7, 9</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Новосильский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Новосильский пер., 1, 3, Трамвайный пер., 2, 2А, 2б, 2В, 4, Поликарпова пл., 4, 4А, Пушкина ул., 29, МБДОУ Детский сад № 45 г. Орла </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Новосильский пер.,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 по Новосильскому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Новосильский пер., 4, 4/1, Пушкина ул., 9, 9А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ул. Паровозная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12, 14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13 по ул. Паровозная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 по ул. ул. Паровозная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16</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878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64, 97, Южный пер., 5, Высокая ул., 1, Светофорный пер., 4, 4А, 2, Путейский пер., Светофорный пер., Ремонтный пер.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ул. Покровская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18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Поликарпова пл.,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пл. Поликарпова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Поликарпова пл.,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Поликарпова пл.,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Поликарпова пл., 18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13 по ул. Привокзальная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13, 15, 17, 11,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28б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28б</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30 по ул. Привокзальная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30, 26, 24, 22, 20,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38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101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7а по ул. Пушкина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7а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20, 20А, 24, Новосильская ул., 9, 11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891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44, 46, 2-я Курская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45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49 по ул. Пушкина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49, 49А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214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214, Новосильская ул., 167, 169</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Пятницкий пр-д., 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Пятницкий пр-д., 2а, 19, Калинникова пр-д, 19, 17, 13, 11, 7, Бунина ул., 19, 15, 17, 14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Рабочий городок,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Рабочий городок, 21, Транспортный пер., 2, 4, 6, 8, 10,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Рабочий городок,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Рабочий городок, 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34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ул. Революции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1, 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Рельсовая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Рельсовая ул., 7, 3, 1, 8, 6, 4, 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Рельсовая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Рельсовая ул., 10, 12, 9, 11, 14, 18, 16</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11, 13, Фомина ул., 12, Дубровинского наб., 58, Новосильская ул.,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42 по ул. Русанова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42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48а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48а, 47А, 47Б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24 по ул. Старо-Московская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37а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37а по ул. Старо-Московская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37а, 37, 39, 41, 43, 45, 47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Старо-Московское ш.,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Старо-Московскому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Старо-Московское ш., 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Старо-Привокзальная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Старо-Привокзальная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2, 2А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10б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10б по ул. Степана Разина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10а, 10Б, 12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Товарный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по пер. Товарный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Товарный пер., 2, 3, 1, 5, 7, 9, 11</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Транспортный пер.,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14 по пер. Транспортный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Транспортный пер., 14, 16, 18, 20, 22, 1, 2, 3,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Транспортный пер.,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Транспортный пер., 30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Фестивальная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Фестивальная ул., 16</w:t>
            </w:r>
          </w:p>
        </w:tc>
      </w:tr>
      <w:tr w:rsidR="004A3153" w:rsidRPr="00BD74DC" w:rsidTr="008E1329">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ул. Фомина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1, 2, 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919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 по ул. Фомина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Шульгина ул., 145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145 по ул. Шульгина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Шульгина ул., 145, 145А, Моховская ул., 6, 4,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Элеваторный пер.,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Элеваторный пер., 13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Южный пер.,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Южный пер., 20</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Многоквартирные дома (выкатные контейнеры)</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54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65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72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32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34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54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61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63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25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35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53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31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48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50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Аптечный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Аптечный пер.,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946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44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Герцена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Герцена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119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46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66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74А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74А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86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90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92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94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96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Лесная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Лесная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21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Ляшко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Ляшко ул.,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Мира пл.,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Мира пл.,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28а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28а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68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78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80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972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108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116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157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Новосильское ш.,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Новосильское ш.,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16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58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20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28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32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13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28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w:t>
            </w:r>
            <w:r w:rsidRPr="00BD74DC">
              <w:rPr>
                <w:rFonts w:ascii="Times New Roman" w:hAnsi="Times New Roman"/>
                <w:sz w:val="24"/>
                <w:szCs w:val="24"/>
                <w:lang w:eastAsia="ru-RU"/>
              </w:rPr>
              <w:lastRenderedPageBreak/>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 xml:space="preserve">Привокзальная ул., </w:t>
            </w:r>
            <w:r w:rsidRPr="00BD74DC">
              <w:rPr>
                <w:rFonts w:ascii="Times New Roman" w:hAnsi="Times New Roman"/>
                <w:sz w:val="24"/>
                <w:szCs w:val="24"/>
                <w:lang w:eastAsia="ru-RU"/>
              </w:rPr>
              <w:lastRenderedPageBreak/>
              <w:t>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Привокзальная ул., 32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49А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49А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214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214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101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30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Рельсовая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Рельсовая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46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48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50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42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1019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Сергея Лазо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Сергея Лазо ул., 20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Сергея Лазо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Сергея Лазо ул., 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Светофорный пер.,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Светофорный пер.,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17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19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25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30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41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43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Советская ул., 51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37А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37А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1037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Старо-Московское ш.,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Старо-Московское ш.,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Степана Разина ул., 16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Товарный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Товарный пер.,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Толстого ул., 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Толстого ул., 2А</w:t>
            </w:r>
          </w:p>
        </w:tc>
      </w:tr>
      <w:tr w:rsidR="004A3153" w:rsidRPr="00BD74DC" w:rsidTr="008E1329">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Толстого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Толстого ул., 19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Тульская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Тульская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25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Шульгина ул., 145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Шульгина ул., 145</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Частный сектор (контейнерные площадки)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115 - Элеваторная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2,8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199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258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1054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96 - Летний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118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Брянцева пер.,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Волжская ул., д. 13Б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пер. - Окраинная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2 - Пожарный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Емельяна Пугачева ул., 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Елецкая ул. - Южный пер.,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Железнодорожная ул.,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Зимний пер., 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1070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Кировский пер. - Смоленская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4                               1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1,1               8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Контактная ул. - Крестьянская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Курганный пр.,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Лесопильная ул. - Полевая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Литейный пер.,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Ляшко ул. - Студенческая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3 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Медведева ул., 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Молдавская ул., 1А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Молодежная ул., 1Г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52 - 1-я Курская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104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163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Окраинный пер. - Молодежная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29а - Переходный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Паровозная ул., 49 - Радищева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1086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Первомайская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Переходный пер., 1 - Полевая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Полевая ул., 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Приовражный пер.,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116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 Белинского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 Культурный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6,9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Пятницкая ул., 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Пятницкая ул., 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Пятницкая ул., 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Пятницкая ул., 155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Пятницкая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Пятницкая ул., 133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Радищева ул. - Чкалова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Ремонтный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Севастопольская ул. - Окраинная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Семинарская ул.,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Смоленская ул., 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Смоленская ул., 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Смоленская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Старо-Московское шоссе,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Студенческая ул. - Белинского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Транспортный пер. - Мостовой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Транспортный пер.,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Тульская ул. (район УПК)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Тульская ул. - Переходный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1118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Фрунзе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Фестивальная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Чернышевского ул.,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Черниговская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Штернберга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Элеваторная ул. - Калинникова пр.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Электровозная ул., 29 - Шульгина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Южный пер. - Мичурина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Южный пер., 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Частный сектор (места бестарного накопления ТКО)</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220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236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1-я Курская ул., 246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1133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3-я Курская ул., 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4-я Курская ул., 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78а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пер. - Прудный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1149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112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Банный пер. - 5 Августа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Банный пер. - Ляшко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Банный пер. - Суворовский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Белинского ул. - Белгородский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Бунина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Бунина ул.,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Бунина ул.,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Бунина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Бунина ул.,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Волжская ул. - Андриабужная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Волжская ул. - Гвардейская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Волжская ул. - Мичурина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Волжская ул. - Полевая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1165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Высокая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Высокая ул., 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Высокая ул., 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Высокая ул., 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Высокая ул., 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109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 Индустриальный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 Кутузовский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 Ляшко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 Малогрузовой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 Мценский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 Пеньевский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1181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Грузовая ул. - Суворовский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Деповская ул. - Вольная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Деповская ул. - Гвардейская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Деповская ул. - Сергея Лазо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Деревообделочная ул. - Высокая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Деревообделочная ул. - Елецкая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Деревообделочная ул. - Мичурина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Деревообделочная ул. - Поликарпова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Деревообделочная ул. - Серпуховская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Деревообделочная ул. - Тульская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Добролюбова ул. - Тихий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 Пугачева ул. - Гористый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 Пугачева ул. - Новосильская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 Пугачева ул. - Пушкина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Железнодорожная ул. - пер. Аптечный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1196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Железнодорожная ул. - Строительный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Залегощенское ш., 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Кировский пер. - Поликарпова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Кировский пер. - Пришвина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Контактная ул. - Текмашевская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Контактная ул. - Шульгина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Краснозоренская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Краснозоренская ул. - Восточная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Краснозоренская ул. - Калужская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Краснозоренская ул. - Мичурина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Краснозоренская ул. - Поликарпова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Краснозоренская ул. - Придорожная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Левоовражный пер.,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Лесопильная ул. - Андриабужная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Лесопильная ул. - Гвардейская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1211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Лесопильная ул. - Смоленская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Лесопильная ул. - Чкалова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Лесопильная ул. - Шульгина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Ляшко ул., 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Ляшко ул., 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Магазинная ул. - 2-я Курская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Медведева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Медведева ул., 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Медведева ул. - 5 Августа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Медведева ул. - Лесная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Медведева ул. - Суворовский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Медведевский пер.,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Медведевский пер.,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1227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Медведевский пер., 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Медведевский пер., 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Медведевский пер. - Медведевский туп.</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Минская ул. - Подольский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Мичурина ул., 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Мичурина ул., 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Мичурина ул., 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Молдавская ул.,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Молдавская ул. - Средняя Пятницкая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Молодежная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Молодежная ул., 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 Михалицына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 Текстильная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Моховская ул. - Восточная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Моховская ул. - Калужская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Моховская ул. - Мичурина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1243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Мясоедова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Мясоедова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Нагорный пер. - Первомайская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Никитский пер. - Орловский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Никитский пер. - Суворовский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Ново-Прядильная ул. - Белинского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Ново-Прядильная ул. - Культурный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Ново-Прядильная ул. - Пожарный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Ново-Прядильная ул. - Прядильный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 Лесная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 Ляшко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 Малоновосильский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1258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 Медведевский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Новосильское ш.,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Окраинная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Окраинная ул., 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Окраинная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Поликарпова ул., 120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Поликарпова ул., 130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Поликарпова ул., 140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Поликарпова ул., 150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Придорожная ул. - Краснозоренский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1274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122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136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 Белинского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 Ляшко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Прядильная ул. - Медведевский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Пугачева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Пугачева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Пугачева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 ул., а, 129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139а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Пятницкий пр. - Бунина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1290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Пятницкий пр. - Средняя Пятницкая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Пятницкий пр. - Фестивальная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Радищева ул. - Высокая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Радищева ул. - Елецкая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Радищева ул. - Пришвина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Радищева ул. - Серпуховская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Радищева ул. - Тульская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Ремонтный пер. - Высокая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Ремонтный пер. - Елецкая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Ремонтный пер. - Калужская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Ремонтный пер. - Мичурина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Ремонтный пер. - Поликарпова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Ремонтный пер. - Серпуховская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Ремонтный пер. - Тульская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- 3-я Курская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Ростовская ул. - 1-я Курская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Ростовская ул. - Весенняя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Ростовская ул. - Минская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Ростовская ул. - Фрунзе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Ростовская ул. - Черниговская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Ростовская ул. - Чернышевского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- 1-я Курская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 Дубровинского наб.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 Е. Пугачева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Русанова ул. - Культурный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Севастопольская ул. - Зимний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Севастопольская ул. - Литейный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Славянская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Славянская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Славянская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Славянская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Средняя Пятницкая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Средняя Пятницкая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Средняя Пятницкая ул., 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Средняя Пятницкая ул.,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Средняя Пятницкая ул., 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Станционная ул. - Елецкая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Станционная ул. - Поликарпова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Станционная ул. - Пришвина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Станционная ул. - Серпуховская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Станционная ул. - Тульская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Старо-Московская ул., 37а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Студенческая ул. - Приовражный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Студенческая ул. - Холмистый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Транспортный пер. - Нижний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Транспортный пер. - Харьковский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Фестивальная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Фестивальная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Фестивальная ул., 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Фестивальная ул., 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Фестивальная ул., 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Фомина ул., 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Харьковский пер.,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Черниговская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Шахматный пер. - Е. Пугачева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Шахматный пер. - Культурный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Штернберга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Штернберга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Шульгина ул., 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Шульгина ул., 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Шульгина ул., 108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Щекотихинский пер. - Северный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Элеваторная ул. - Мостовой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Элеваторная ул. - Пятницкая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Элеваторная ул. - Штернберга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Элеваторный пер.,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Электровозная ул. - Вольная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Электровозная ул. - Электровозный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Южный пер. - Калужская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 районе ПГК "Лада"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Ж/д района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Юридические лица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1368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д. 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207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1369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Ливенская ул., д. 39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4</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Управление Федерального казначейства по Орловской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Управление Федерального казначейства по Орловской области</w:t>
            </w:r>
          </w:p>
        </w:tc>
      </w:tr>
      <w:tr w:rsidR="004A3153" w:rsidRPr="00BD74DC" w:rsidTr="008E1329">
        <w:trPr>
          <w:trHeight w:val="10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41А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ИП Клименок Ю.В.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Торговые помещения </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Московская ул., 124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Отделение по Орловской области ГУ по ЦФО ЦБ РФ</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Отделение по Орловской области ГУ по ЦФО ЦБ РФ</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Покровская ул., д. 13А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 х 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ИП Клименок Ю.В.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Офисные и торговые помещения </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120А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11,8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ул. Пушкина, 120А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120А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Ростовская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Филиал Орловское ЛПУМГ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Филиал Орловское ЛПУМГ</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Семинарская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4                                           3                                              1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7,2 м2                          5,4 м2                              2,64 м2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АО "Орёлнефтепродукт" (Орловская нефтебаза)</w:t>
            </w:r>
          </w:p>
        </w:tc>
      </w:tr>
      <w:tr w:rsidR="004A3153" w:rsidRPr="00BD74DC" w:rsidTr="008E1329">
        <w:trPr>
          <w:trHeight w:val="15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Южный пер., д.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 м2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ИП Клейменова Ю.А.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Торговая точка ИП Клейменова Ю.А. </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Образовательные учреждения </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1378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Емельяна Пугачева ул., д. 2А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1 х 1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МБУ ДО "Центр детского творчества № 2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МБУ ДО "Центр детского творчества № 2 города Орла"</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1379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2-я Курская ул., д. 47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0,7 х 1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45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45</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Августа ул., д.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Твердое</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3,5 х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11</w:t>
            </w:r>
            <w:r w:rsidRPr="00BD74DC">
              <w:rPr>
                <w:rFonts w:ascii="Times New Roman" w:hAnsi="Times New Roman"/>
                <w:sz w:val="24"/>
                <w:szCs w:val="24"/>
                <w:lang w:eastAsia="ru-RU"/>
              </w:rPr>
              <w:br/>
              <w:t>им. Г.М. Пясецкого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11 им. Г.М. Пясецкого</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Дубровинского наб., д. 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 х 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средняя общеобразовательная школа № 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средняя общеобразовательная школа № 27</w:t>
            </w:r>
          </w:p>
        </w:tc>
      </w:tr>
      <w:tr w:rsidR="004A3153" w:rsidRPr="00BD74DC" w:rsidTr="008E1329">
        <w:trPr>
          <w:trHeight w:val="1260"/>
        </w:trPr>
        <w:tc>
          <w:tcPr>
            <w:tcW w:w="0" w:type="auto"/>
            <w:tcBorders>
              <w:top w:val="single" w:sz="4" w:space="0" w:color="auto"/>
              <w:left w:val="single" w:sz="4" w:space="0" w:color="auto"/>
              <w:bottom w:val="single" w:sz="4" w:space="0" w:color="auto"/>
              <w:right w:val="nil"/>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Высокая ул., д.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1,8 х 3,0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8</w:t>
            </w:r>
          </w:p>
        </w:tc>
      </w:tr>
      <w:tr w:rsidR="004A3153" w:rsidRPr="00BD74DC" w:rsidTr="008E1329">
        <w:trPr>
          <w:trHeight w:val="1575"/>
        </w:trPr>
        <w:tc>
          <w:tcPr>
            <w:tcW w:w="0" w:type="auto"/>
            <w:tcBorders>
              <w:top w:val="single" w:sz="4" w:space="0" w:color="auto"/>
              <w:left w:val="single" w:sz="4" w:space="0" w:color="auto"/>
              <w:bottom w:val="single" w:sz="4" w:space="0" w:color="auto"/>
              <w:right w:val="nil"/>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Орджоникидзе ул., д.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2,3 х2,3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средняя общеобразовательная школа №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средняя общеобразовательная школа № 7</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Складской пер., д. 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20</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Тульская ул., д. 63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х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МБУ ДО "Центр детского творчества № 5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МБУ ДО "Центр детского творчества № 5 города Орла"</w:t>
            </w:r>
          </w:p>
        </w:tc>
      </w:tr>
      <w:tr w:rsidR="004A3153" w:rsidRPr="00BD74DC" w:rsidTr="008E1329">
        <w:trPr>
          <w:trHeight w:val="25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1386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д. 37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МБВ(С)ОУ "Открытая (сменная) общеобразовательная школа № 48№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МБВ(С)ОУ "Открытая (сменная) общеобразовательная школа № 48№ г.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Абрамова и Соколова ул., д. 76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школа № 35 имени А.Г. Перелыгина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школа № 35 имени А.Г. Перелыгина города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Южный пер., д. 26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33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33 г.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1389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д. 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лицей № 32 имени И.М. Воробьева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лицей № 32 имени И.М. Воробьева г.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Лесная ул., д. 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7,5м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31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31 г.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1391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Деповская ул., д. 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30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30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1392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д. 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лицей № 4 имени Героя Советского Союза Г.Б. Злотина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лицей № 4 имени Героя Советского Союза Г.Б. Злотина г.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1393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 Толстого ул., д. 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3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3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1394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Товарный пер., д. 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89 комбинированного вида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89 комбинированного вида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1395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Революции ул., д. 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комбинированного вида № 80"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комбинированного вида № 80" г.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1396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Гайдара ул., д.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51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51 города Орла</w:t>
            </w:r>
          </w:p>
        </w:tc>
      </w:tr>
      <w:tr w:rsidR="004A3153" w:rsidRPr="00BD74DC" w:rsidTr="008E1329">
        <w:trPr>
          <w:trHeight w:val="44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1397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д. 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49 общеразвивающего вида с приоритетным осуществлением деятельности по художественно-эстетическому направлению развития детей"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49 общеразвивающего вида с приоритетным осуществлением деятельности по художественно-эстетическому направлению развития детей" города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1398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Новосильская ул., д. 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35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35 города Орла</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1399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Речной пер., д. 38А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15"</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Пушкина ул., д. 65А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компенсирующего вида № 11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компенсирующего вида № 11 г. Орла"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СНТ</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Андриабуж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"Андриабуж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w:t>
            </w:r>
            <w:r w:rsidRPr="00BD74DC">
              <w:rPr>
                <w:rFonts w:ascii="Times New Roman" w:hAnsi="Times New Roman"/>
                <w:sz w:val="24"/>
                <w:szCs w:val="24"/>
                <w:lang w:eastAsia="ru-RU"/>
              </w:rPr>
              <w:lastRenderedPageBreak/>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Заря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"Заря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Заря-1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"Заря-1"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Здоровый отдых</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"Здоровый отдых"</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Малютка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"Малютка"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Трикотажник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"Трикотажник"</w:t>
            </w:r>
          </w:p>
        </w:tc>
      </w:tr>
      <w:tr w:rsidR="004A3153" w:rsidRPr="00BD74DC" w:rsidTr="008E1329">
        <w:trPr>
          <w:trHeight w:val="33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ПГК</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"Строитель" (2-я Курская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"Строитель"</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"Ротор" (Ливенская ул., 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"Ротор"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"Гудок" (платформа "Южная")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"Гудок" (платформа Южная)</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"Гудок" (Грузовая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"Гудок", ул. Грузовая, 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"Путейский" (Путейский пер.,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Блок металлических гаражей, пер. Путейский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"Овражный" (5-го Августа ул., 41б)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"Овражный"</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Северный район</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Многоквартирные дома (контейнерные площадки)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18, 20, 22, 24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16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4,4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12 пос. Кирпичного завода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12, 18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1416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14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4,5 x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РЖД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5,5 x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25, 27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42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Кузнецова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Кузнецова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1,3 х 3,8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№7 по ул. Кукушкина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Жильцы дома №7 по ул. Кукушкина </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3,8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13 x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16</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Матроса Силякова пер.,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3,5 x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пер. М. Силякова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 Силякова пер., 1, 2, 3, 4, 5, 6, 7, 8, Маринченко ул., 2, 4, Металлургов ул., 1, 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Межевой пер., 7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1,7 х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№7 по пер. Межевой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№7 по пер. Межевой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Межевой пер.,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11,8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15 по пер. Межевому</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Межевой пер., 15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w:t>
            </w:r>
            <w:r w:rsidRPr="00BD74DC">
              <w:rPr>
                <w:rFonts w:ascii="Times New Roman" w:hAnsi="Times New Roman"/>
                <w:sz w:val="24"/>
                <w:szCs w:val="24"/>
                <w:lang w:eastAsia="ru-RU"/>
              </w:rPr>
              <w:lastRenderedPageBreak/>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Металлургов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9,6 x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11</w:t>
            </w:r>
            <w:r w:rsidRPr="00BD74DC">
              <w:rPr>
                <w:rFonts w:ascii="Times New Roman" w:hAnsi="Times New Roman"/>
                <w:sz w:val="24"/>
                <w:szCs w:val="24"/>
                <w:lang w:eastAsia="ru-RU"/>
              </w:rPr>
              <w:br/>
              <w:t>Детская муз.школа № 3</w:t>
            </w:r>
          </w:p>
        </w:tc>
      </w:tr>
      <w:tr w:rsidR="004A3153" w:rsidRPr="00BD74DC" w:rsidTr="008E13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0"/>
                <w:szCs w:val="20"/>
                <w:lang w:eastAsia="ru-RU"/>
              </w:rPr>
            </w:pPr>
            <w:r w:rsidRPr="00BD74DC">
              <w:rPr>
                <w:rFonts w:ascii="Times New Roman" w:hAnsi="Times New Roman"/>
                <w:sz w:val="20"/>
                <w:szCs w:val="20"/>
                <w:lang w:eastAsia="ru-RU"/>
              </w:rPr>
              <w:t>1433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0"/>
                <w:szCs w:val="20"/>
                <w:lang w:eastAsia="ru-RU"/>
              </w:rPr>
            </w:pPr>
            <w:r w:rsidRPr="00BD74DC">
              <w:rPr>
                <w:rFonts w:ascii="Times New Roman" w:hAnsi="Times New Roman"/>
                <w:sz w:val="20"/>
                <w:szCs w:val="20"/>
                <w:lang w:eastAsia="ru-RU"/>
              </w:rPr>
              <w:t>Металлургов ул., 26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0"/>
                <w:szCs w:val="20"/>
                <w:lang w:eastAsia="ru-RU"/>
              </w:rPr>
            </w:pPr>
            <w:r w:rsidRPr="00BD74DC">
              <w:rPr>
                <w:rFonts w:ascii="Times New Roman" w:hAnsi="Times New Roman"/>
                <w:sz w:val="20"/>
                <w:szCs w:val="20"/>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0"/>
                <w:szCs w:val="20"/>
                <w:lang w:eastAsia="ru-RU"/>
              </w:rPr>
            </w:pPr>
            <w:r w:rsidRPr="00BD74DC">
              <w:rPr>
                <w:rFonts w:ascii="Times New Roman" w:hAnsi="Times New Roman"/>
                <w:sz w:val="20"/>
                <w:szCs w:val="20"/>
                <w:lang w:eastAsia="ru-RU"/>
              </w:rPr>
              <w:t>2                                   1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0"/>
                <w:szCs w:val="20"/>
                <w:lang w:eastAsia="ru-RU"/>
              </w:rPr>
            </w:pPr>
            <w:r w:rsidRPr="00BD74DC">
              <w:rPr>
                <w:rFonts w:ascii="Times New Roman" w:hAnsi="Times New Roman"/>
                <w:sz w:val="20"/>
                <w:szCs w:val="20"/>
                <w:lang w:eastAsia="ru-RU"/>
              </w:rPr>
              <w:t>8                     0,75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0"/>
                <w:szCs w:val="20"/>
                <w:lang w:eastAsia="ru-RU"/>
              </w:rPr>
            </w:pPr>
            <w:r w:rsidRPr="00BD74DC">
              <w:rPr>
                <w:rFonts w:ascii="Times New Roman" w:hAnsi="Times New Roman"/>
                <w:sz w:val="20"/>
                <w:szCs w:val="20"/>
                <w:lang w:eastAsia="ru-RU"/>
              </w:rPr>
              <w:t>10 x 8,4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0"/>
                <w:szCs w:val="20"/>
                <w:lang w:eastAsia="ru-RU"/>
              </w:rPr>
            </w:pPr>
            <w:r w:rsidRPr="00BD74DC">
              <w:rPr>
                <w:rFonts w:ascii="Times New Roman" w:hAnsi="Times New Roman"/>
                <w:sz w:val="20"/>
                <w:szCs w:val="20"/>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0"/>
                <w:szCs w:val="20"/>
                <w:lang w:eastAsia="ru-RU"/>
              </w:rPr>
            </w:pPr>
            <w:r w:rsidRPr="00BD74DC">
              <w:rPr>
                <w:rFonts w:ascii="Times New Roman" w:hAnsi="Times New Roman"/>
                <w:sz w:val="20"/>
                <w:szCs w:val="20"/>
                <w:lang w:eastAsia="ru-RU"/>
              </w:rPr>
              <w:t>Металлургов ул., 18,22,24,26,28,32,34,38,40,44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7,7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9 по Московскому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3,1 x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 по Московскому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15а по Московскому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160/1</w:t>
            </w:r>
          </w:p>
        </w:tc>
      </w:tr>
      <w:tr w:rsidR="004A3153" w:rsidRPr="00BD74DC" w:rsidTr="008E1329">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160/2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6,6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по ул. Орловских партизан</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 по ул. Раздольной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2,1 x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9,6 x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21 по ул. Рощинской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21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Северная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Северная ул., 20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1447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Силикатная ул., 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Силикатная ул., 2а, 2, 4, 8, 10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Силикатная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7,7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24 по ул. Силикатной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Силикатная ул., 16, 18, 20, 24</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Многоквартирные дома (выкатные контейнеры)</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6а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6а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8а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8а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8б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8б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Артельный пер., 28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14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w:t>
            </w:r>
            <w:r w:rsidRPr="00BD74DC">
              <w:rPr>
                <w:rFonts w:ascii="Times New Roman" w:hAnsi="Times New Roman"/>
                <w:sz w:val="24"/>
                <w:szCs w:val="24"/>
                <w:lang w:eastAsia="ru-RU"/>
              </w:rPr>
              <w:lastRenderedPageBreak/>
              <w:t>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Бурова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20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26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30, к.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30, к.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30, к.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30, к.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38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40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44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44а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44а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46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2а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1483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 Блынского ул.,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Космонавтов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Космонавтов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Кузнецова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Кузнецова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Кукушкина ул.,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19а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19а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21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31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Межевой пер.,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Межевой пер.,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w:t>
            </w:r>
            <w:r w:rsidRPr="00BD74DC">
              <w:rPr>
                <w:rFonts w:ascii="Times New Roman" w:hAnsi="Times New Roman"/>
                <w:sz w:val="24"/>
                <w:szCs w:val="24"/>
                <w:lang w:eastAsia="ru-RU"/>
              </w:rPr>
              <w:lastRenderedPageBreak/>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Межевой пер.,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Межевой пер.,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Межевой пер.,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Межевой пер.,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14а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14а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19б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19б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20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21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27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50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54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8а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8а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113а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113а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113б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113б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1520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139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155а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157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163а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163а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169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172а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176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1538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Орловских партизан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19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27а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31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w:t>
            </w:r>
            <w:r w:rsidRPr="00BD74DC">
              <w:rPr>
                <w:rFonts w:ascii="Times New Roman" w:hAnsi="Times New Roman"/>
                <w:sz w:val="24"/>
                <w:szCs w:val="24"/>
                <w:lang w:eastAsia="ru-RU"/>
              </w:rPr>
              <w:lastRenderedPageBreak/>
              <w:t>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Раздольная ул., 37а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37а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37б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37б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39а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39а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39б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39б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41а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41а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41б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41б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43а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43а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49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51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53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55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68б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68б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1574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76, к. 6</w:t>
            </w:r>
          </w:p>
        </w:tc>
      </w:tr>
      <w:tr w:rsidR="004A3153" w:rsidRPr="00BD74DC" w:rsidTr="008E1329">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82б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82б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84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86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88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Раздольная ул., 90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21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1591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23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26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1</w:t>
            </w:r>
          </w:p>
        </w:tc>
      </w:tr>
      <w:tr w:rsidR="004A3153" w:rsidRPr="00BD74DC" w:rsidTr="008E1329">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27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29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37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41</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Частный сектор (контейнерные площадки)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Березовая ул. - Калинникова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Благининой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8,6 x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Верхне-Щекотихинский пер.,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Верхне-Щекотихинский пер.,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Волжская ул. - Ручейная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5,8 x 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Германо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7,5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Запрудная ул. - Гончарный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Запрудная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Катукова ул. - Калинникова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Кустова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Магистральная ул. - Васильковая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3,8 x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Межевой пер.,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 Декоративный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180Б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Никольская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Прокуровская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Прокуровская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1,8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Рябиновая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5,7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Санаторная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2,8 x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Силикатная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1,8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Силикатная ул. (в районе ГСК "Пример")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1,8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Сувенирный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Южный пер., 105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Частный сектор (места бестарного накопления ТКО)</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Водная ул. - Березовая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Благининой ул., 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Житная ул. - Березовая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Катукова ул. - Катукова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Николая Каменского пер. - Березовая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Пограничная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Раздольный пер.,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Ручейная ул. - Березовая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Северного района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Юридические лица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1643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Кирпичного завода пос., 33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 х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Путевая машинная станция №104 Московской дирекции по ремноту пути филиал ОАО "РЖД" </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1644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Михалицына ул., д. 74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74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1645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шоссе, д. 124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5,85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53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шоссе, д. 173А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3</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Образовательные учреждения </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1647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д. 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"Средняя общеобразовательная школа № 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"Средняя общеобразовательная школа № 20"</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1648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д. 1А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2,2 х 1,2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МБУДО "Детская художественная школа"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МБУДО "Детская художественная школа" </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1649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д. 33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"Средняя общеобразовательная школа № 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"Средняя общеобразовательная школа № 13"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д. 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5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5 г. Орла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1651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д. 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3,2 м²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5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5 г. Орла</w:t>
            </w:r>
          </w:p>
        </w:tc>
      </w:tr>
      <w:tr w:rsidR="004A3153" w:rsidRPr="00BD74DC" w:rsidTr="008E1329">
        <w:trPr>
          <w:trHeight w:val="31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1652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Силикатная ул., д. 22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49 имени 5-ой Орловской Ордена Ленина краснознаменной Орденов Суворова и Кутузова стрелковой дивизии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49 имени 5-ой Орловской Ордена Ленина краснознаменной Орденов Суворова и Кутузова стрелковой дивизии г.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1653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Дмитрия Блынского ул., д. 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45 имени Д.И. Блынского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45 имени Д.И. Блынского г. Орла</w:t>
            </w:r>
          </w:p>
        </w:tc>
      </w:tr>
      <w:tr w:rsidR="004A3153" w:rsidRPr="00BD74DC" w:rsidTr="008E1329">
        <w:trPr>
          <w:trHeight w:val="25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д.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37 имени дважды Героя Советского Союза маршала М.Е. Катукова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37 имени дважды Героя Советского Союза маршала М.Е. Катукова города Орла</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д. 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лицей № 18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лицей № 18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1656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д. 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х 3,5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9 комбинированного вида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9 комбинированного вида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1657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д. 35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17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17 комбинированного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1658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д. 141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22 комбинированного вида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22 комбинированного вида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1659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Рощинская ул., д. 7А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"Центр развития ребенка - детский сад № 29"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"Центр развития ребенка - детский сад № 29"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Московское ш., д. 115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центр развития ребенка - детский сад № 31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центр развития ребенка - детский сад № 31 города Орла</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1661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Силикатная ул., д. 4А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57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57</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1662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Матроса Силякова пер., д. 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Центр развития ребенка - детский сад № 60 "Березка"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Центр развития ребенка - детский сад № 60 "Березка" г. Орла</w:t>
            </w:r>
          </w:p>
        </w:tc>
      </w:tr>
      <w:tr w:rsidR="004A3153" w:rsidRPr="00BD74DC" w:rsidTr="008E1329">
        <w:trPr>
          <w:trHeight w:val="44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1663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Маринченко ул., д. 26А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65 общеразвивающего вида с приоритетным осуществлением деятельности по социально-личностному направлению развития детей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65 общеразвивающего вида с приоритетным осуществлением деятельности по социально-личностному направлению развития детей г. Орла</w:t>
            </w:r>
          </w:p>
        </w:tc>
      </w:tr>
      <w:tr w:rsidR="004A3153" w:rsidRPr="00BD74DC" w:rsidTr="008E1329">
        <w:trPr>
          <w:trHeight w:val="44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1664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д. 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74 общеразвивающего вида с приоритетным осуществлением дечтельности по социально-личностному направлению развития детей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74 общеразвивающего вида с приоритетным осуществлением дечтельности по социально-личностному направлению развития детей города Орла</w:t>
            </w:r>
          </w:p>
        </w:tc>
      </w:tr>
      <w:tr w:rsidR="004A3153" w:rsidRPr="00BD74DC" w:rsidTr="008E1329">
        <w:trPr>
          <w:trHeight w:val="44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1665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д. 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75 общеразвивающего вида с приоритетным осуществлением деятельности по социально-личностному направлению развития детей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75 общеразвивающего вида с приоритетным осуществлением деятельности по социально-личностному направлению развития детей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1666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Бурова ул., д 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77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77 комбинированного вида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1667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Металлургов ул., д. 46А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8,3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центр развития ребенка - детский сад № 84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центр развития ребенка - детский сад № 84 города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1668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Родзевича-Белевича ул., д. 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93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93 города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1669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Кузнецова ул., 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97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 детский сад № 97 города Орла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ПГК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"Металлург" (Космонавтов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"Металлург"</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"Вираж" (Московское ш.,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0,75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"Вираж"</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"Пример", (Силикатная ул.,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"Пример"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"Кленовый лист" (Артельный пер.,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ГСПК "Кленовый лист"</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"Марс" (Орловских партизан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ГСК "Марс"</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"Альбатрос" (Гайдара ул., 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ПГСК "Альбатрос"</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"Троллейбусник" (Московское ш., 101б)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"Троллейбусник"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"Автомобилист" (Артельный пер., 10а)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ГСК "Автомобилист"</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"Прокуровский" (Блынского ул., 6а)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"Прокуровский"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"Печорский" (Раздольная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"Печорский"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"Чайка" (Бурова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"Чайка"</w:t>
            </w:r>
          </w:p>
        </w:tc>
      </w:tr>
      <w:tr w:rsidR="004A3153" w:rsidRPr="00BD74DC" w:rsidTr="008E1329">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"Северянин" (Рощинская ул., 6а)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"Северянин"</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"Автолидер" (Блынского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x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"Автолидер"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"Каскад" (Блынского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"Каскад"</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"Электрон" (Бурова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ГСК "Электрон"</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"Восход" (Кукушкина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"Восход"</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"Москвич" (Коневская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"Москвич"</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Советский район</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Многоквартирные дома (контейнерные площадки)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3,1 x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 по ул. 7 Ноября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3, 5, 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1688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 по ул. 7 Ноября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11, 13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12 по ул. 7 Ноября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12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 по ул. 7 Ноября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16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17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28 по ул. 7 Ноября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28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45 по ул. 7 Ноября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Ноября ул., 45</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4,3 x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 по ул. 60-летия Октября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14 x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13, М. Горького ул., 47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15а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5,8 x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15а по ул. 60-летия Октября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15а, 15</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 по ул. 60-летия Октября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ул. 60-летия Октября д. 14, 16, 18, ул. М. Горького 51,63</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3,5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20 по ул. 60-летия Октября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20,22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3,6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24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3,9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28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1701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5,3 x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 по ул. Андрианова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7, Максима Горького ул., 119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4,2 x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8 по ул. Андрианова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Антонова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6,6 x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ул. Антонова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Антонова ул., 1, 2, 3, 4, 5, 6,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Веселая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5,3 x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Веселая ул., 8, 10, 12, 24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Жадова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2,2 x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Жадова ул., 19, 21, 23, Генерала Родина ул., 65</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4,8 x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48, 50, Генерала Жадова ул., 13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Грановского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5,5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 по ул. Грановского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Грановского ул., 2,6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Гуртьева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8,3 x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ул. Гуртьева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 Шаумяна ул., 28, Гуртьева ул., 5, 7, Пионерская ул., 4,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Гуртьева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 по ул. Гуртьева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Гуртьева ул.,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Гуртьева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ул. Гуртьева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Гуртьева ул., 10, Октябрьская ул., 42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Гуртьева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13,1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18 по ул. Гуртьева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Гуртьева ул., 14, 15, 16, 18, С. Шаумяна ул., 32, 34, 36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Игнатова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ул. Игнатова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Игнатова ул., 5, 7, 11, 17, Ягодный пер., 9, 13, 15, 17</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1713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Игнатова ул., 13а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9                                   1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0,75            8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15,8 x 3,5, 6 м2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13а по ул. Игнатова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Игнатова ул., 11А, 13, 13А, 15, 19, 21, 23, 25, 25А, 27, 29, 29А, 31, 33, Матвеева ул., 14, 16, 18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Колпакчи ул., 11а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5,3 x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Колпакчи ул., 11а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Колпакчи ул.,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31 по ул. Колпакчи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Колпакчи ул., 31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Коммуны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Коммуны ул., 19</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Красноармейская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 по ул. Красноармейской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Красноармейская ул., 1</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Красноармейская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 по ул. Красноармейская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Красноармейская ул., 4</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Красноармейская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7,3 x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 по ул. Красноармейской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 Шаумяна ул., 38, Октябрьская ул., 47а, 47б, 49, Красноармейская ул., 11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Ленина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9,7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 по ул. Ленина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Ленина ул., 4, 4а, 6, 8, 10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Ленина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4,2 x 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 по ул. Ленина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Ленина ул., 11, 13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Ленина ул., 19/2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Ленина ул., 19/2, 21, Тургенева ул., 4</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Ленина ул., 24/26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x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24/26 по ул. Ленина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Ленина ул., 24/26, 28, 32/34, 30А, Почтовый пер., 14, 16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пер.,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 по пер. Лескова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пер., 2, 4, 8, 14</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1725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ул., 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6,6 x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ул., 26, 28, 30, 32, 34, Ломоносова ул., 11, Красноармейская ул., 14, 16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Ломоносова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9,8 x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ул. Ломоносова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Ломоносова ул., 1, 3а, 3, 5, 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 по ул. Максима Горького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2, 4, 7 Ноября ул., 15, 41</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ул. Максима Горького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10</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6,1 x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20, 22, 24, Ленина ул., 29, 37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27 по ул. Максима Горького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27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29а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29а по ул. Максима Горького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29а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39 по ул. Максима Горького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39, 41</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50 по ул. Максима Горького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50, 50А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63а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6,3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63а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5,9 x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63, 65, 67, 71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w:t>
            </w:r>
            <w:r w:rsidRPr="00BD74DC">
              <w:rPr>
                <w:rFonts w:ascii="Times New Roman" w:hAnsi="Times New Roman"/>
                <w:sz w:val="24"/>
                <w:szCs w:val="24"/>
                <w:lang w:eastAsia="ru-RU"/>
              </w:rPr>
              <w:lastRenderedPageBreak/>
              <w:t>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 xml:space="preserve">Максима Горького </w:t>
            </w:r>
            <w:r w:rsidRPr="00BD74DC">
              <w:rPr>
                <w:rFonts w:ascii="Times New Roman" w:hAnsi="Times New Roman"/>
                <w:sz w:val="24"/>
                <w:szCs w:val="24"/>
                <w:lang w:eastAsia="ru-RU"/>
              </w:rPr>
              <w:lastRenderedPageBreak/>
              <w:t>ул., 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Максима Горького </w:t>
            </w:r>
            <w:r w:rsidRPr="00BD74DC">
              <w:rPr>
                <w:rFonts w:ascii="Times New Roman" w:hAnsi="Times New Roman"/>
                <w:sz w:val="24"/>
                <w:szCs w:val="24"/>
                <w:lang w:eastAsia="ru-RU"/>
              </w:rPr>
              <w:lastRenderedPageBreak/>
              <w:t>ул., 82</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1737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115 по ул. Максима Горького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115</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117 по ул. Максима Горького</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117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Матвеева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16,2 x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Матвеева ул., 27, 13, 15, 17, 19, 23, 25, 29, 31, 33, Игнатова ул., 39, 41, 35</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7,6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 по ул. Наугорскому ш.</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9, 11а, 13, Антонова ул., 2, 4, 6, 8, Цветаева ул., 1/а</w:t>
            </w:r>
          </w:p>
        </w:tc>
      </w:tr>
      <w:tr w:rsidR="004A3153" w:rsidRPr="00BD74DC" w:rsidTr="008E1329">
        <w:trPr>
          <w:trHeight w:val="9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8,2 x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19, 19а, 21, 23, 25</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9,2 x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46, 48, Цветаева ул., 2, 4, 6, 8, Наугорское ш., 42, 44а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62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8 х 5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Жильцы дома № 62 по Наугорскому шоссе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Жильцы дома № 62 по Наугорскому шоссе </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102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102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Новая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3,3 x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15 по ул. Новой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Новая ул., 15</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Огородный пер.,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4,8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Огородный пер., 3, 5, 7, 9, Колпакчи ул., 16, 26, 32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6 по ул. Октябрьской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1748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22 по ул. Октябрьской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4,5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28</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6,8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б-р, 3, 7, Полесская ул., 8, С. Шаумяна ул., 2,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6,2 x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38, 40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6,2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48 по ул. Октябрьской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48, Красноармейская ул., 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58 по ул. Октябрьской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56, 56А, 58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60</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132а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5,1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132а по ул. Октябрьской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132а, Андрианова ул., 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5,8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209, 211, 213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Осипенко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x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Осипенко ул., 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Парижской Коммуны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2,8 x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Парижской Коммуны ул., 13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Пионерская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ул. Пионерская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Пионерская ул., 10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Плещеевская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5,1 x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9 по ул. Плещеевской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Плещеевская ул., 5, 7, 9,11, 13</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Плещеевская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5,1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Плещеевская ул., 6, 8, 10, 12, 14, 21, 21а, 22, 27, Куйбышева ул., 3, 10, Парижской Коммуны ул., 9</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1762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 x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78, Максима Горького ул., 112, 114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3,6 x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 по ул. Полесской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16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4,3 x 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19 по ул. Полесской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19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Почтовый пер.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10 по пер. Почтовый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Почтовый пер. 10, Ленина ул., 16/20</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 x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28 по ул. Приборостроительной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26, 28, 30, 32, 34, 36</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16,5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42, 44, 46, 48, 50, 52, 54, 56, 60, 62, 64, 66, 68, 70, 72, Матвеева ул., 8, 10</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Пролетарская гора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7 по ул. Пролетарская гора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Пролетарская гора ул., 3, 5, 7, 11, Максима Горького ул., 28</w:t>
            </w:r>
          </w:p>
        </w:tc>
      </w:tr>
      <w:tr w:rsidR="004A3153" w:rsidRPr="00BD74DC" w:rsidTr="008E1329">
        <w:trPr>
          <w:trHeight w:val="12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17а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17а по ул. Салтыкова-Щедрина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С.-Щедрина ул., 15, 17, 17а, 19/21, Тургенева ул., 19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4,2 x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33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4,1 x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36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1772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37а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37а по ул. Салтыкова-Щедрина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37а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Сурена Шаумяна ул., 13а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13а по ул. Сурена Шаумяна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 Шаумяна ул., 13А, 15А, Полесская ул., 12, Победы б-р., 9</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Сурена Шаумяна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 по ул. Сурена Шаумяна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35, 37, 39, 41, 43, 45, С. Шаумяна ул., 16, 18, 21, 26</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Трудовых резервов ул., 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8,1 x 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Трудовых резервов ул., 36, 38а, 42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 по ул. Тургенева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4,8 x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16 по ул. Тургенева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16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20 по ул. Тургенева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20, 22/10, Салтыкова-Щедрина ул., 12/16, 14А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22а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3,5 x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22а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37 по ул. Тургенева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35, 37, 39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41, 43, 45, 47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4,3 x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46</w:t>
            </w:r>
          </w:p>
        </w:tc>
      </w:tr>
      <w:tr w:rsidR="004A3153" w:rsidRPr="00BD74DC" w:rsidTr="008E1329">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48 по ул. Тургенева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48, Лескова ул., 2, 4,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50 по ул. Тургенева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50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Цветаева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5 по ул. Цветаева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Цветаева ул., 3, 5, Грановского ул., 1, 3, </w:t>
            </w:r>
            <w:r w:rsidRPr="00BD74DC">
              <w:rPr>
                <w:rFonts w:ascii="Times New Roman" w:hAnsi="Times New Roman"/>
                <w:sz w:val="24"/>
                <w:szCs w:val="24"/>
                <w:lang w:eastAsia="ru-RU"/>
              </w:rPr>
              <w:lastRenderedPageBreak/>
              <w:t>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1786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Цветаева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5,3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11 по ул. Цветаева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Цветаева ул., 7, 9, 11, Куйбышева ул., 2, 4, 6</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Цветаева ул., 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5                                   1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0,75                    8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9,8 x 2,4 6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Цветаева ул., 36, 38, 40, 42, 44, 46, Игнатова ул., 43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Часовая ул., 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7,5 x 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39 по ул. Часовой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Часовая ул., 39, Трудовых резервов ул., 38, 43</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Часовая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8,1 x 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дома N 40 по ул. Часовой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Часовая ул., 40, 45, 47</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6,1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5, 7, Приборостроительная ул., 26, 30, 32, 34, 36, 38</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Многоквартирные дома (выкатные контейнеры)</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19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21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23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25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27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66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1799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60-летия Октября ул.,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1800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12А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12А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21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Андрианова ул., 37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Брестская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Брестская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Брестская ул., 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Брестская ул., 12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Веселая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Веселая ул.,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Жадова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Жадова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Жадова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Жадова ул., 25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54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56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60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60а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60а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62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w:t>
            </w:r>
            <w:r w:rsidRPr="00BD74DC">
              <w:rPr>
                <w:rFonts w:ascii="Times New Roman" w:hAnsi="Times New Roman"/>
                <w:sz w:val="24"/>
                <w:szCs w:val="24"/>
                <w:lang w:eastAsia="ru-RU"/>
              </w:rPr>
              <w:lastRenderedPageBreak/>
              <w:t>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Грановского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Грановского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Жилинская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Жилинская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Игнатова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Игнатова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10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11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Карьерная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Карьерная ул., 24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Кинопрокатный пер.,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Кинопрокатный пер.,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Кинопрокатный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Кинопрокатный пер.,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Колпакчи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Колпакчи ул., 29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Костомаровская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Костомаровская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Костомаровская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Костомаровская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Костомаровская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Костомаровская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Лазурная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Лазурная ул., 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1837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ул.,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ул., 36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44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58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60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84</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100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103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46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9</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48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50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10</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56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1855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72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74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76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86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88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90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92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94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96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Новикова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Новикова ул.,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Новикова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Новикова ул.,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Новикова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Новикова ул., 13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57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62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68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75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w:t>
            </w:r>
            <w:r w:rsidRPr="00BD74DC">
              <w:rPr>
                <w:rFonts w:ascii="Times New Roman" w:hAnsi="Times New Roman"/>
                <w:sz w:val="24"/>
                <w:szCs w:val="24"/>
                <w:lang w:eastAsia="ru-RU"/>
              </w:rPr>
              <w:lastRenderedPageBreak/>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Октябрьская ул., 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77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79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122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124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126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128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134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136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205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Осипенко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Осипенко ул.,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бульвар,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бульвар, 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бульвар,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бульвар,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бульвар,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бульвар,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бульвар, 7а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бульвар, 7а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5а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5б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5б</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25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25А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25А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1892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27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28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30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32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33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35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19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43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45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47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49</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51</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53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55</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57</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Полярный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Полярный пер.,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Полярный пер.,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Полярный пер.,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Полярный пер.,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Полярный пер.,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w:t>
            </w:r>
            <w:r w:rsidRPr="00BD74DC">
              <w:rPr>
                <w:rFonts w:ascii="Times New Roman" w:hAnsi="Times New Roman"/>
                <w:sz w:val="24"/>
                <w:szCs w:val="24"/>
                <w:lang w:eastAsia="ru-RU"/>
              </w:rPr>
              <w:lastRenderedPageBreak/>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lastRenderedPageBreak/>
              <w:t>Почтовый пер.,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Почтовый пер., 8</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Почтовый пер.,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Почтовый пер., 10</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15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17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18</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19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21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45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47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55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57</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59</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80</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Пролетарская гора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Пролетарская гора ул., 11</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1927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Сурена Шаумяна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Сурена Шаумяна ул., 3</w:t>
            </w:r>
          </w:p>
        </w:tc>
      </w:tr>
      <w:tr w:rsidR="004A3153" w:rsidRPr="00BD74DC" w:rsidTr="008E1329">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16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52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Цветаева ул., 5А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Цветаева ул., 5А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3</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4</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6</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Жильцы МКД</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8</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Частный сектор (контейнерные площадки)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Ермолова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Грунт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Карьерная ул. (на въезде в ГСК "Энергетик")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5,9 x 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Кольцевая ул. - Политехнический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Левый берег реки Оки ул., 111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Левый берег реки Оки ул., 123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4,6 x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(конечная остановка)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0,75                            8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4,2 x 2; 5,7 х 4,3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1942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116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2,5 x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пер.,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1,5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Октябрьская ул., 146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2,8 x 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Пархоменко ул.,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2                                    1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0,75               8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10 x 4, 6 м2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Скворцова ул. - Полесская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Техническая ул.,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5,3 x 4,2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Частный сектор (места бестарного накопления ТКО)</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Марта ул., 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Автогенный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Балочный пер.,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Береговая ул., 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Береговая ул.,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Береговая ул., 47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1954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Болховская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Болховский пер.,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Болховский пер.,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Веселая ул.,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Веселая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1959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Восход пер.,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Восход пер.,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Генерала Родина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Глинистый пер., 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Глинки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Глинки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1966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Глинки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Горная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Грибоедова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1969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Грибоедова ул., 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Грибоедова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Инженерная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Инженерная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Инженерная ул., 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Кавказский пер.,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Кавказский пер., 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Карьерная ул., д. 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Кинопрокатный пер. - 8 Марта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1978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Кинопрокатный пер. - Колпакчи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Колпакчи ул., 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Колпакчи ул., 59А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Комарова-Жореса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Коммуны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Короленко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Короленко ул., 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Короленко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Короленко ул., 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Крупской ул., 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Крупской ул., 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1989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Крупской ул., 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1990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Крымский пер.,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Левый берег реки Оки ул., 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 Полесская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Мезенская ул. - Болховский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Мезенская ул. - Опытный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Новая ул. - Лазурная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Новая ул. - Матросова пер.</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Новая ул. - Осипенко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Осипенко ул. - Лазурная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1999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Пархоменко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Пархоменко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2002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 Лескова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 Новая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Пригородная ул.,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Пригородная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Пригородная ул., 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Пригородная ул., 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Слободская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Слободская ул., 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Слободская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Стартовый пер.,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2014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Стрелецкая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Стрелецкая ул., 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Стрелецкая ул., 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Стрелецкая ул., 44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Стрелецкая ул., 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Стрелецкий пер.,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Техническая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Техническая ул., 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Техническая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Трудовых резервов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Трудовых резервов ул., 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Трудовых резервов ул., 41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2026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Трудовых резервов ул., 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Украинская ул., 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Чайковского ул.,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Чайковского ул., 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Чайковского ул., 28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Часовая ул., 13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Часовая ул.,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Часовой пер., 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Часовой пер., 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Часовой пер., 27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Чекистов ул. - Зои Космодемьянской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Чекистов ул. - Лазурная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2038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Чекистов ул. - ул. Осипенко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МО "Город Орёл"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Жители частного сектора Советского района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Юридические лица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2039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Игнатова ул., д. 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2,7 х 5,2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ОрЮИ МВД России имени В.В. Лукьянова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ОрЮИ МВД России имени В.В. Лукьянова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ул., д. 17Б</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204</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Матвеева ул., д. 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тротуарная плитка</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0,92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 м2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Управление Федерального казначейства по Орловской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Управление Федерального казначейства по Орловской области</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шоссе, д. 62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8 м2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Жители дома № 62 по Наугорскому шоссе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Нежилое помещение № 84, Наугорское шоссе, д. 62</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шоссе, д. 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 м2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Академия ФСО России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Академия ФСО России</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д. 116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 х 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ОрЮИ МВД России имени В.В. Лукьянова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ОрЮИ МВД России имени В.В. Лукьянова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Наугорское ш., д. 120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1,2 х 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ОрЮИ МВД России имени В.В. Лукьянова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ОрЮИ МВД России имени В.В. Лукьянова</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Пионерская ул., д. 21, пом. 60,61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1 м2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ООО "АльянсРегионИнвест"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ООО "АльянсРегионИнвест" </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д. 36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2 м2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АО "Орёлнефтепродукт"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АЗК № 35</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2048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Приборостроительная ул., д. 35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19                                    1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0,75                            8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50 м2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Академия ФСО России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Академия ФСО России</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2049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д. 29А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1 м</w:t>
            </w:r>
            <w:r w:rsidRPr="00BD74DC">
              <w:rPr>
                <w:rFonts w:ascii="Times New Roman" w:hAnsi="Times New Roman"/>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Центр специальной связи и информации в Орловской области ФСО России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Центр специальной связи и информации в Орловской области ФСО России</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ул., д.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 м2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ООО "ТерраИнтерра"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"Кафе-бар "Канарейкин"</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 xml:space="preserve">Образовательные учреждения </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д. 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r w:rsidRPr="00BD74DC">
              <w:rPr>
                <w:rFonts w:ascii="Times New Roman" w:hAnsi="Times New Roman"/>
                <w:sz w:val="24"/>
                <w:szCs w:val="24"/>
                <w:lang w:eastAsia="ru-RU"/>
              </w:rPr>
              <w:b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 х 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ЦРР - детский сад № 39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ЦРР - детский сад № 39</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Тургенева, д. 44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Бетон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4,5 х 1,9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Опертивное управление МБОУ - средняя общеобразовательная школа № 24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средняя общеобразовательная школа № 24</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Ягодный пер., д. 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1,35 х 1,75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 детский сад №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25 города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д. 41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1,8 х 2,9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Оперативное управление муниципального бюджетного лицея № 1 г. Орла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МБОУ лицей № 1 города Орла </w:t>
            </w:r>
          </w:p>
        </w:tc>
      </w:tr>
      <w:tr w:rsidR="004A3153" w:rsidRPr="00BD74DC" w:rsidTr="008E132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д. 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8,2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50</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Пожарная ул., д. 52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14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гимназия № 39 имени Фридриха Шиллера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 гимназия № 39 имени Фридриха Шиллера г. Орла</w:t>
            </w:r>
          </w:p>
        </w:tc>
      </w:tr>
      <w:tr w:rsidR="004A3153" w:rsidRPr="00BD74DC" w:rsidTr="008E1329">
        <w:trPr>
          <w:trHeight w:val="22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2057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Максима Горького ул., д. 93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 гимназия № 19 имени Героя Советского Союза В.И. Меркулова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xml:space="preserve"> МБОУ - гимназия № 19 имени Героя Советского Союза В.И. Меркулова города Орла</w:t>
            </w:r>
          </w:p>
        </w:tc>
      </w:tr>
      <w:tr w:rsidR="004A3153" w:rsidRPr="00BD74DC" w:rsidTr="008E1329">
        <w:trPr>
          <w:trHeight w:val="15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Трудовых Резервов ул., д. 32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МБОУ СОШ № 15 имени М.В. Гордеева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МБОУ СОШ № 15 имени М.В. Гордеева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2059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Картукова ул., д. 10А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90 комбинированного вида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90 комбинированного вида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Матросова ул., д. 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16,8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85 комбинированного вида"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85 комбинированного вида"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2061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Приборостроительная ул., д. 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комбинированного вида № 79 "Сказка"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комбинированного вида № 79 "Сказка"</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2062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Ломоносова ул., д. 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76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76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2063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Полесская ул., д. 22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"Центр развития ребенка - детский сад № 68 "Айболит"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"Центр развития ребенка - детский сад № 68 "Айболит"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2064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Лескова ул., д. 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центр развития ребенка - детский сад № 56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центр развития ребенка - детский сад № 56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2065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Саурена Шаумяна ул., д. 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52 комбинированного вида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52 комбинированного вида г. Орла</w:t>
            </w:r>
          </w:p>
        </w:tc>
      </w:tr>
      <w:tr w:rsidR="004A3153" w:rsidRPr="00BD74DC" w:rsidTr="008E1329">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2066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Победы б-р., д. 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6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33"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33"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2067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Часовая ул., д. 37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16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присмотра и оздоровления № 16"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присмотра и оздоровления № 16"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2068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Салтыкова-Щедрина ул., д. 47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МКДОУ "Детский сад № 13 компенсирующего вида" города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МКДОУ "Детский сад № 13 компенсирующего вида" города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2069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 Горького ул., д. 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5 комбинированного вида"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5 комбинированного вида"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 Горького ул., д. 56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5 комбинированного вида" г. Орла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5 комбинированного вида" г. Орла</w:t>
            </w:r>
          </w:p>
        </w:tc>
      </w:tr>
      <w:tr w:rsidR="004A3153" w:rsidRPr="00BD74DC" w:rsidTr="008E1329">
        <w:trPr>
          <w:trHeight w:val="18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Жилинская ул., д. 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0,75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15,9 м</w:t>
            </w:r>
            <w:r w:rsidRPr="00BD74DC">
              <w:rPr>
                <w:sz w:val="24"/>
                <w:szCs w:val="24"/>
                <w:lang w:eastAsia="ru-RU"/>
              </w:rPr>
              <w:t>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Оперативное управление МБДОУ Детский сад № 1 комбинированного вида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МБДОУ Детский сад № 1 комбинированного вида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СНТ</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"Ягодка" (Слободская ул.)</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Щебень</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СНТ</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СНТ "Ягодка"</w:t>
            </w:r>
          </w:p>
        </w:tc>
      </w:tr>
      <w:tr w:rsidR="004A3153" w:rsidRPr="00BD74DC" w:rsidTr="008E1329">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ПГК</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"Звезда" (Игнатова ул., 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"Звезда"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"Янтарь" (Октябрьская ул., 22г)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Асфальт</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"Янтарь"</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lastRenderedPageBreak/>
              <w:t>2075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"Веселая слобода" (Пархоменко ул., стр. 46)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Дерево</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ГПК "Веселая слобода"</w:t>
            </w:r>
          </w:p>
        </w:tc>
      </w:tr>
      <w:tr w:rsidR="004A3153" w:rsidRPr="00BD74DC" w:rsidTr="008E1329">
        <w:trPr>
          <w:trHeight w:val="145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"Транзистор" (Наугорское ш., 17б)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5                                      1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0,8                        8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9 x 2,5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"Транзистор"</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"Энергетик-2" (Карьерная ул.,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"Энергетик-2"</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"Орлик" (Октябрьская ул., 217)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"Орлик"</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2079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"Прогресс" (Веселая ул., 1г)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"Прогресс"</w:t>
            </w:r>
          </w:p>
        </w:tc>
      </w:tr>
      <w:tr w:rsidR="004A3153" w:rsidRPr="00BD74DC" w:rsidTr="008E132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"Ока" (Карьерная ул., 2б)</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4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"Ока"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2081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"Энергетик" (Карьерная ул., 2а)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Щебень</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3 x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"Энергетик"</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2082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"Полесский" (Полесская ул., 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5</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1,5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"Полесский"</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2083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"Радуга" (Полесская ул., 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Щебень</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6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"Радуга"</w:t>
            </w:r>
          </w:p>
        </w:tc>
      </w:tr>
      <w:tr w:rsidR="004A3153" w:rsidRPr="00BD74DC" w:rsidTr="008E132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2084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"Наугорский" (Наугорское ш., 107)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Бетон</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4                                   1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4"/>
                <w:szCs w:val="24"/>
                <w:lang w:eastAsia="ru-RU"/>
              </w:rPr>
              <w:t>0,8                             8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8 x 6 6 x 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Члены ПГК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ПГК "Наугорский"</w:t>
            </w:r>
          </w:p>
        </w:tc>
      </w:tr>
      <w:tr w:rsidR="004A3153" w:rsidRPr="00BD74DC" w:rsidTr="008E1329">
        <w:trPr>
          <w:trHeight w:val="1845"/>
        </w:trPr>
        <w:tc>
          <w:tcPr>
            <w:tcW w:w="0" w:type="auto"/>
            <w:gridSpan w:val="5"/>
            <w:tcBorders>
              <w:top w:val="nil"/>
              <w:left w:val="nil"/>
              <w:bottom w:val="nil"/>
              <w:right w:val="nil"/>
            </w:tcBorders>
            <w:shd w:val="clear" w:color="000000" w:fill="FFFFFF"/>
            <w:vAlign w:val="bottom"/>
          </w:tcPr>
          <w:p w:rsidR="004A3153" w:rsidRPr="00BD74DC" w:rsidRDefault="004A3153" w:rsidP="008E1329">
            <w:pPr>
              <w:spacing w:after="0" w:line="240" w:lineRule="auto"/>
              <w:jc w:val="center"/>
              <w:rPr>
                <w:rFonts w:ascii="Times New Roman" w:hAnsi="Times New Roman"/>
                <w:sz w:val="24"/>
                <w:szCs w:val="24"/>
                <w:lang w:eastAsia="ru-RU"/>
              </w:rPr>
            </w:pPr>
            <w:r w:rsidRPr="00BD74DC">
              <w:rPr>
                <w:rFonts w:ascii="Times New Roman" w:hAnsi="Times New Roman"/>
                <w:sz w:val="28"/>
                <w:szCs w:val="28"/>
                <w:lang w:eastAsia="ru-RU"/>
              </w:rPr>
              <w:t>Заместитель начальника управления строительства,</w:t>
            </w:r>
            <w:r w:rsidRPr="00BD74DC">
              <w:rPr>
                <w:rFonts w:ascii="Times New Roman" w:hAnsi="Times New Roman"/>
                <w:sz w:val="28"/>
                <w:szCs w:val="28"/>
                <w:lang w:eastAsia="ru-RU"/>
              </w:rPr>
              <w:br/>
              <w:t>дорожного хозяйства и благоустройства</w:t>
            </w:r>
            <w:r w:rsidRPr="00BD74DC">
              <w:rPr>
                <w:rFonts w:ascii="Times New Roman" w:hAnsi="Times New Roman"/>
                <w:sz w:val="28"/>
                <w:szCs w:val="28"/>
                <w:lang w:eastAsia="ru-RU"/>
              </w:rPr>
              <w:br/>
              <w:t xml:space="preserve">администрации города Орла </w:t>
            </w:r>
            <w:r w:rsidRPr="00BD74DC">
              <w:rPr>
                <w:rFonts w:ascii="Times New Roman" w:hAnsi="Times New Roman"/>
                <w:sz w:val="24"/>
                <w:szCs w:val="24"/>
                <w:lang w:eastAsia="ru-RU"/>
              </w:rPr>
              <w:t xml:space="preserve">                                 </w:t>
            </w:r>
          </w:p>
        </w:tc>
        <w:tc>
          <w:tcPr>
            <w:tcW w:w="0" w:type="auto"/>
            <w:gridSpan w:val="2"/>
            <w:tcBorders>
              <w:top w:val="nil"/>
              <w:left w:val="nil"/>
              <w:bottom w:val="nil"/>
              <w:right w:val="nil"/>
            </w:tcBorders>
            <w:shd w:val="clear" w:color="000000" w:fill="FFFFFF"/>
            <w:noWrap/>
            <w:vAlign w:val="bottom"/>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rPr>
                <w:rFonts w:ascii="Times New Roman" w:hAnsi="Times New Roman"/>
                <w:sz w:val="24"/>
                <w:szCs w:val="24"/>
                <w:lang w:eastAsia="ru-RU"/>
              </w:rPr>
            </w:pPr>
            <w:r w:rsidRPr="00BD74DC">
              <w:rPr>
                <w:rFonts w:ascii="Times New Roman" w:hAnsi="Times New Roman"/>
                <w:sz w:val="24"/>
                <w:szCs w:val="24"/>
                <w:lang w:eastAsia="ru-RU"/>
              </w:rPr>
              <w:t> </w:t>
            </w:r>
          </w:p>
        </w:tc>
        <w:tc>
          <w:tcPr>
            <w:tcW w:w="0" w:type="auto"/>
            <w:gridSpan w:val="2"/>
            <w:tcBorders>
              <w:top w:val="nil"/>
              <w:left w:val="nil"/>
              <w:bottom w:val="nil"/>
              <w:right w:val="nil"/>
            </w:tcBorders>
            <w:shd w:val="clear" w:color="000000" w:fill="FFFFFF"/>
            <w:noWrap/>
            <w:vAlign w:val="bottom"/>
          </w:tcPr>
          <w:p w:rsidR="004A3153" w:rsidRPr="00BD74DC" w:rsidRDefault="004A3153" w:rsidP="008E1329">
            <w:pPr>
              <w:spacing w:after="0" w:line="240" w:lineRule="auto"/>
              <w:jc w:val="right"/>
              <w:rPr>
                <w:rFonts w:ascii="Times New Roman" w:hAnsi="Times New Roman"/>
                <w:sz w:val="28"/>
                <w:szCs w:val="28"/>
                <w:lang w:eastAsia="ru-RU"/>
              </w:rPr>
            </w:pPr>
            <w:r w:rsidRPr="00BD74DC">
              <w:rPr>
                <w:rFonts w:ascii="Times New Roman" w:hAnsi="Times New Roman"/>
                <w:sz w:val="28"/>
                <w:szCs w:val="28"/>
                <w:lang w:eastAsia="ru-RU"/>
              </w:rPr>
              <w:t>Н.С. Митряев</w:t>
            </w:r>
          </w:p>
        </w:tc>
      </w:tr>
      <w:tr w:rsidR="004A3153" w:rsidRPr="00BD74DC" w:rsidTr="008E1329">
        <w:trPr>
          <w:trHeight w:val="315"/>
        </w:trPr>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jc w:val="center"/>
              <w:rPr>
                <w:lang w:eastAsia="ru-RU"/>
              </w:rPr>
            </w:pPr>
            <w:r w:rsidRPr="00BD74DC">
              <w:rPr>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rPr>
                <w:lang w:eastAsia="ru-RU"/>
              </w:rPr>
            </w:pPr>
            <w:r w:rsidRPr="00BD74DC">
              <w:rPr>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rPr>
                <w:lang w:eastAsia="ru-RU"/>
              </w:rPr>
            </w:pPr>
            <w:r w:rsidRPr="00BD74DC">
              <w:rPr>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jc w:val="center"/>
              <w:rPr>
                <w:lang w:eastAsia="ru-RU"/>
              </w:rPr>
            </w:pPr>
            <w:r w:rsidRPr="00BD74DC">
              <w:rPr>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jc w:val="center"/>
              <w:rPr>
                <w:lang w:eastAsia="ru-RU"/>
              </w:rPr>
            </w:pPr>
            <w:r w:rsidRPr="00BD74DC">
              <w:rPr>
                <w:lang w:eastAsia="ru-RU"/>
              </w:rPr>
              <w:t> </w:t>
            </w:r>
          </w:p>
        </w:tc>
        <w:tc>
          <w:tcPr>
            <w:tcW w:w="0" w:type="auto"/>
            <w:gridSpan w:val="2"/>
            <w:tcBorders>
              <w:top w:val="nil"/>
              <w:left w:val="nil"/>
              <w:bottom w:val="nil"/>
              <w:right w:val="nil"/>
            </w:tcBorders>
            <w:shd w:val="clear" w:color="000000" w:fill="FFFFFF"/>
            <w:noWrap/>
            <w:vAlign w:val="bottom"/>
          </w:tcPr>
          <w:p w:rsidR="004A3153" w:rsidRPr="00BD74DC" w:rsidRDefault="004A3153" w:rsidP="008E1329">
            <w:pPr>
              <w:spacing w:after="0" w:line="240" w:lineRule="auto"/>
              <w:jc w:val="center"/>
              <w:rPr>
                <w:lang w:eastAsia="ru-RU"/>
              </w:rPr>
            </w:pPr>
            <w:r w:rsidRPr="00BD74DC">
              <w:rPr>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jc w:val="center"/>
              <w:rPr>
                <w:lang w:eastAsia="ru-RU"/>
              </w:rPr>
            </w:pPr>
            <w:r w:rsidRPr="00BD74DC">
              <w:rPr>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rPr>
                <w:lang w:eastAsia="ru-RU"/>
              </w:rPr>
            </w:pPr>
            <w:r w:rsidRPr="00BD74DC">
              <w:rPr>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rPr>
                <w:lang w:eastAsia="ru-RU"/>
              </w:rPr>
            </w:pPr>
            <w:r w:rsidRPr="00BD74DC">
              <w:rPr>
                <w:lang w:eastAsia="ru-RU"/>
              </w:rPr>
              <w:t> </w:t>
            </w:r>
          </w:p>
        </w:tc>
        <w:tc>
          <w:tcPr>
            <w:tcW w:w="0" w:type="auto"/>
            <w:tcBorders>
              <w:top w:val="nil"/>
              <w:left w:val="nil"/>
              <w:bottom w:val="nil"/>
              <w:right w:val="nil"/>
            </w:tcBorders>
            <w:shd w:val="clear" w:color="000000" w:fill="FFFFFF"/>
            <w:noWrap/>
            <w:vAlign w:val="bottom"/>
          </w:tcPr>
          <w:p w:rsidR="004A3153" w:rsidRPr="00BD74DC" w:rsidRDefault="004A3153" w:rsidP="008E1329">
            <w:pPr>
              <w:spacing w:after="0" w:line="240" w:lineRule="auto"/>
              <w:rPr>
                <w:lang w:eastAsia="ru-RU"/>
              </w:rPr>
            </w:pPr>
            <w:r w:rsidRPr="00BD74DC">
              <w:rPr>
                <w:lang w:eastAsia="ru-RU"/>
              </w:rPr>
              <w:t> </w:t>
            </w:r>
          </w:p>
        </w:tc>
      </w:tr>
    </w:tbl>
    <w:p w:rsidR="004A3153" w:rsidRDefault="004A3153" w:rsidP="00153764"/>
    <w:p w:rsidR="004A3153" w:rsidRDefault="004A3153"/>
    <w:sectPr w:rsidR="004A3153" w:rsidSect="00BD74D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60526"/>
    <w:multiLevelType w:val="hybridMultilevel"/>
    <w:tmpl w:val="B5200AAC"/>
    <w:lvl w:ilvl="0" w:tplc="0A70ECC4">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261"/>
    <w:rsid w:val="00153764"/>
    <w:rsid w:val="002C2360"/>
    <w:rsid w:val="003F4381"/>
    <w:rsid w:val="004A3153"/>
    <w:rsid w:val="004F70E0"/>
    <w:rsid w:val="00615A6C"/>
    <w:rsid w:val="00802E9E"/>
    <w:rsid w:val="008A4FD9"/>
    <w:rsid w:val="008E1329"/>
    <w:rsid w:val="0096181D"/>
    <w:rsid w:val="00966139"/>
    <w:rsid w:val="00A12379"/>
    <w:rsid w:val="00A1294C"/>
    <w:rsid w:val="00A507D9"/>
    <w:rsid w:val="00BD74DC"/>
    <w:rsid w:val="00C6059F"/>
    <w:rsid w:val="00D50F03"/>
    <w:rsid w:val="00DF4261"/>
    <w:rsid w:val="00E8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2A8F2"/>
  <w15:docId w15:val="{B495276B-2E75-434E-B939-B1D67018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9F"/>
    <w:pPr>
      <w:spacing w:after="200" w:line="276" w:lineRule="auto"/>
    </w:pPr>
    <w:rPr>
      <w:sz w:val="22"/>
      <w:szCs w:val="22"/>
      <w:lang w:eastAsia="en-US"/>
    </w:rPr>
  </w:style>
  <w:style w:type="paragraph" w:styleId="1">
    <w:name w:val="heading 1"/>
    <w:basedOn w:val="a"/>
    <w:next w:val="a"/>
    <w:link w:val="10"/>
    <w:uiPriority w:val="99"/>
    <w:qFormat/>
    <w:rsid w:val="00C6059F"/>
    <w:pPr>
      <w:keepNext/>
      <w:spacing w:before="240" w:after="60"/>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C6059F"/>
    <w:pPr>
      <w:keepNext/>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C6059F"/>
    <w:pPr>
      <w:keepNext/>
      <w:spacing w:before="240" w:after="60"/>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C6059F"/>
    <w:pPr>
      <w:keepNext/>
      <w:spacing w:before="240" w:after="60"/>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059F"/>
    <w:rPr>
      <w:rFonts w:ascii="Cambria" w:hAnsi="Cambria"/>
      <w:b/>
      <w:kern w:val="32"/>
      <w:sz w:val="32"/>
    </w:rPr>
  </w:style>
  <w:style w:type="character" w:customStyle="1" w:styleId="20">
    <w:name w:val="Заголовок 2 Знак"/>
    <w:link w:val="2"/>
    <w:uiPriority w:val="99"/>
    <w:semiHidden/>
    <w:locked/>
    <w:rsid w:val="00C6059F"/>
    <w:rPr>
      <w:rFonts w:ascii="Cambria" w:hAnsi="Cambria"/>
      <w:b/>
      <w:i/>
      <w:sz w:val="28"/>
    </w:rPr>
  </w:style>
  <w:style w:type="character" w:customStyle="1" w:styleId="30">
    <w:name w:val="Заголовок 3 Знак"/>
    <w:link w:val="3"/>
    <w:uiPriority w:val="99"/>
    <w:semiHidden/>
    <w:locked/>
    <w:rsid w:val="00C6059F"/>
    <w:rPr>
      <w:rFonts w:ascii="Cambria" w:hAnsi="Cambria"/>
      <w:b/>
      <w:sz w:val="26"/>
    </w:rPr>
  </w:style>
  <w:style w:type="character" w:customStyle="1" w:styleId="40">
    <w:name w:val="Заголовок 4 Знак"/>
    <w:link w:val="4"/>
    <w:uiPriority w:val="99"/>
    <w:semiHidden/>
    <w:locked/>
    <w:rsid w:val="00C6059F"/>
    <w:rPr>
      <w:rFonts w:eastAsia="Times New Roman"/>
      <w:b/>
      <w:sz w:val="28"/>
    </w:rPr>
  </w:style>
  <w:style w:type="paragraph" w:styleId="a3">
    <w:name w:val="List Paragraph"/>
    <w:basedOn w:val="a"/>
    <w:uiPriority w:val="99"/>
    <w:qFormat/>
    <w:rsid w:val="00C6059F"/>
    <w:pPr>
      <w:ind w:left="720"/>
      <w:contextualSpacing/>
    </w:pPr>
  </w:style>
  <w:style w:type="paragraph" w:styleId="a4">
    <w:name w:val="Balloon Text"/>
    <w:basedOn w:val="a"/>
    <w:link w:val="a5"/>
    <w:uiPriority w:val="99"/>
    <w:semiHidden/>
    <w:rsid w:val="0015376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53764"/>
    <w:rPr>
      <w:rFonts w:ascii="Tahoma" w:hAnsi="Tahoma" w:cs="Tahoma"/>
      <w:sz w:val="16"/>
      <w:szCs w:val="16"/>
    </w:rPr>
  </w:style>
  <w:style w:type="table" w:styleId="a6">
    <w:name w:val="Table Grid"/>
    <w:basedOn w:val="a1"/>
    <w:uiPriority w:val="99"/>
    <w:rsid w:val="00153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el-ad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29613</Words>
  <Characters>168797</Characters>
  <Application>Microsoft Office Word</Application>
  <DocSecurity>0</DocSecurity>
  <Lines>1406</Lines>
  <Paragraphs>396</Paragraphs>
  <ScaleCrop>false</ScaleCrop>
  <Company/>
  <LinksUpToDate>false</LinksUpToDate>
  <CharactersWithSpaces>198014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Трахинина Жанна Викторовна</cp:lastModifiedBy>
  <cp:revision>5</cp:revision>
  <dcterms:created xsi:type="dcterms:W3CDTF">2021-12-23T09:56:00Z</dcterms:created>
  <dcterms:modified xsi:type="dcterms:W3CDTF">2021-12-23T10:00:00Z</dcterms:modified>
</cp:coreProperties>
</file>